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166F96" w:rsidRDefault="00A27B0D" w:rsidP="00947F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166F96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057E13" w:rsidRPr="00166F96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166F96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166F96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260"/>
        <w:gridCol w:w="3827"/>
        <w:gridCol w:w="4394"/>
      </w:tblGrid>
      <w:tr w:rsidR="00F82B47" w:rsidRPr="00166F96" w:rsidTr="00260E88">
        <w:tc>
          <w:tcPr>
            <w:tcW w:w="534" w:type="dxa"/>
          </w:tcPr>
          <w:p w:rsidR="00F82B47" w:rsidRPr="00166F96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166F96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166F96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166F96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F82B47" w:rsidRPr="00166F96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F82B47" w:rsidRPr="00166F96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166F96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394" w:type="dxa"/>
          </w:tcPr>
          <w:p w:rsidR="00F82B47" w:rsidRPr="00166F96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260E88" w:rsidRPr="00166F96" w:rsidTr="00260E88">
        <w:tc>
          <w:tcPr>
            <w:tcW w:w="534" w:type="dxa"/>
          </w:tcPr>
          <w:p w:rsidR="00260E88" w:rsidRPr="00166F96" w:rsidRDefault="00260E88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260E88" w:rsidRPr="00166F96" w:rsidRDefault="00260E88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260E88" w:rsidRPr="00166F96" w:rsidRDefault="00260E88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260E88" w:rsidRPr="00166F96" w:rsidRDefault="00260E88" w:rsidP="00706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</w:p>
          <w:p w:rsidR="00260E88" w:rsidRPr="00166F96" w:rsidRDefault="00260E88" w:rsidP="00706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260" w:type="dxa"/>
          </w:tcPr>
          <w:p w:rsidR="00260E88" w:rsidRPr="00166F96" w:rsidRDefault="00260E88" w:rsidP="00706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>Узагальнення й систематизація вивченого за рік.</w:t>
            </w:r>
          </w:p>
        </w:tc>
        <w:tc>
          <w:tcPr>
            <w:tcW w:w="3827" w:type="dxa"/>
          </w:tcPr>
          <w:p w:rsidR="00260E88" w:rsidRPr="00166F96" w:rsidRDefault="00260E88" w:rsidP="00706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Повторити теоретичний матеріал за посиланням. </w:t>
            </w:r>
          </w:p>
        </w:tc>
        <w:tc>
          <w:tcPr>
            <w:tcW w:w="4394" w:type="dxa"/>
          </w:tcPr>
          <w:p w:rsidR="00260E88" w:rsidRPr="00166F96" w:rsidRDefault="00166F96" w:rsidP="00706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260E88" w:rsidRPr="00166F96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http://pravila-uk-mova.com.ua/index/sintaksis/0-20</w:t>
              </w:r>
            </w:hyperlink>
          </w:p>
        </w:tc>
      </w:tr>
      <w:tr w:rsidR="00260E88" w:rsidRPr="00166F96" w:rsidTr="00260E88">
        <w:tc>
          <w:tcPr>
            <w:tcW w:w="534" w:type="dxa"/>
          </w:tcPr>
          <w:p w:rsidR="00260E88" w:rsidRPr="00166F96" w:rsidRDefault="00260E88" w:rsidP="00DE5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260E88" w:rsidRPr="00166F96" w:rsidRDefault="00260E88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E88" w:rsidRPr="00166F96" w:rsidRDefault="00260E88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260E88" w:rsidRPr="00166F96" w:rsidRDefault="00260E88" w:rsidP="00706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</w:p>
          <w:p w:rsidR="00260E88" w:rsidRPr="00166F96" w:rsidRDefault="00260E88" w:rsidP="00706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260" w:type="dxa"/>
          </w:tcPr>
          <w:p w:rsidR="00260E88" w:rsidRPr="00166F96" w:rsidRDefault="00260E88" w:rsidP="00706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>Узагальнення й систематизація вивченого за рік.</w:t>
            </w:r>
          </w:p>
        </w:tc>
        <w:tc>
          <w:tcPr>
            <w:tcW w:w="3827" w:type="dxa"/>
          </w:tcPr>
          <w:p w:rsidR="00260E88" w:rsidRPr="00166F96" w:rsidRDefault="00260E88" w:rsidP="00706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>Повторити літературознавчі терміни за посиланням.</w:t>
            </w:r>
          </w:p>
          <w:p w:rsidR="00260E88" w:rsidRPr="00166F96" w:rsidRDefault="00260E88" w:rsidP="00706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0E88" w:rsidRPr="00166F96" w:rsidRDefault="00260E88" w:rsidP="00706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>Читати літературу за списком влітку.</w:t>
            </w:r>
          </w:p>
        </w:tc>
        <w:tc>
          <w:tcPr>
            <w:tcW w:w="4394" w:type="dxa"/>
          </w:tcPr>
          <w:p w:rsidR="00260E88" w:rsidRPr="00166F96" w:rsidRDefault="00166F96" w:rsidP="00706B23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hyperlink r:id="rId7" w:history="1">
              <w:r w:rsidR="00260E88" w:rsidRPr="00166F96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https://ivanna-site.in.ua/slovnyk-literaturoznavchykh-terminiv-8-klas</w:t>
              </w:r>
            </w:hyperlink>
          </w:p>
          <w:p w:rsidR="00260E88" w:rsidRPr="00166F96" w:rsidRDefault="00260E88" w:rsidP="00706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Список  літератури на літо- </w:t>
            </w:r>
            <w:hyperlink r:id="rId8" w:history="1">
              <w:r w:rsidRPr="00166F96">
                <w:rPr>
                  <w:rFonts w:ascii="Calibri" w:eastAsia="Calibri" w:hAnsi="Calibri" w:cs="Times New Roman"/>
                  <w:color w:val="0000FF"/>
                  <w:u w:val="single"/>
                </w:rPr>
                <w:t>https://womo.ua/spisok-ukrayinskoyi-literaturi-shho-chitati-vlitku-uchnyam-5-11-klasiv/</w:t>
              </w:r>
            </w:hyperlink>
          </w:p>
        </w:tc>
      </w:tr>
    </w:tbl>
    <w:p w:rsidR="008F53AE" w:rsidRPr="00166F96" w:rsidRDefault="008F53AE" w:rsidP="00947F7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166F96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166F96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166F96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166F96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66F96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166F96" w:rsidRDefault="00057E13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2268"/>
        <w:gridCol w:w="3685"/>
        <w:gridCol w:w="6095"/>
      </w:tblGrid>
      <w:tr w:rsidR="00636F43" w:rsidRPr="00166F96" w:rsidTr="008F53AE">
        <w:trPr>
          <w:trHeight w:val="58"/>
        </w:trPr>
        <w:tc>
          <w:tcPr>
            <w:tcW w:w="709" w:type="dxa"/>
          </w:tcPr>
          <w:p w:rsidR="00F82B47" w:rsidRPr="00166F96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3" w:type="dxa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095" w:type="dxa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F53AE" w:rsidRPr="00166F96" w:rsidTr="008F53AE">
        <w:trPr>
          <w:trHeight w:val="58"/>
        </w:trPr>
        <w:tc>
          <w:tcPr>
            <w:tcW w:w="709" w:type="dxa"/>
            <w:vAlign w:val="center"/>
          </w:tcPr>
          <w:p w:rsidR="008F53AE" w:rsidRPr="00166F96" w:rsidRDefault="008F53AE" w:rsidP="00947F7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F53AE" w:rsidRPr="00166F96" w:rsidRDefault="008F53AE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 Скала Ю.А</w:t>
            </w:r>
          </w:p>
        </w:tc>
        <w:tc>
          <w:tcPr>
            <w:tcW w:w="993" w:type="dxa"/>
          </w:tcPr>
          <w:p w:rsidR="008F53AE" w:rsidRPr="00166F96" w:rsidRDefault="008F53AE" w:rsidP="00AA49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26.05.</w:t>
            </w:r>
          </w:p>
        </w:tc>
        <w:tc>
          <w:tcPr>
            <w:tcW w:w="2268" w:type="dxa"/>
          </w:tcPr>
          <w:p w:rsidR="008F53AE" w:rsidRPr="00166F96" w:rsidRDefault="008F53AE" w:rsidP="00AA499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Екскурсія містом Львів.</w:t>
            </w:r>
          </w:p>
        </w:tc>
        <w:tc>
          <w:tcPr>
            <w:tcW w:w="3685" w:type="dxa"/>
          </w:tcPr>
          <w:p w:rsidR="008F53AE" w:rsidRPr="00166F96" w:rsidRDefault="008F53AE" w:rsidP="00AA499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Перейти за посиланням . Ознайомитися з визначними пам</w:t>
            </w: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 w:rsidRPr="00166F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ятками </w:t>
            </w:r>
          </w:p>
        </w:tc>
        <w:tc>
          <w:tcPr>
            <w:tcW w:w="6095" w:type="dxa"/>
          </w:tcPr>
          <w:p w:rsidR="008F53AE" w:rsidRPr="00166F96" w:rsidRDefault="00166F96" w:rsidP="008F53A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8F53AE" w:rsidRPr="00166F96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https://ipv4.google.com/url?sa=t&amp;rct=j&amp;q=&amp;esrc=s&amp;source=web&amp;cd=1&amp;cad=rja&amp;uact=8&amp;ved=2ahUKEwjr8eDnxsXpAhUU5aYKHcLKCwQQwqsBMAB6BAgKEAQ&amp;url=https%3A%2F%2Fwww.youtube.com%2Fwatch%3Fv%3Dii2QzKU4ifY&amp;usg=AOvVaw2aVaRXQeXHlFwTw2tj8CkU</w:t>
              </w:r>
            </w:hyperlink>
          </w:p>
        </w:tc>
      </w:tr>
      <w:tr w:rsidR="008F53AE" w:rsidRPr="00166F96" w:rsidTr="008F53AE">
        <w:trPr>
          <w:trHeight w:val="58"/>
        </w:trPr>
        <w:tc>
          <w:tcPr>
            <w:tcW w:w="709" w:type="dxa"/>
            <w:vAlign w:val="center"/>
          </w:tcPr>
          <w:p w:rsidR="008F53AE" w:rsidRPr="00166F96" w:rsidRDefault="008F53AE" w:rsidP="00947F7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F53AE" w:rsidRPr="00166F96" w:rsidRDefault="008F53AE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F53AE" w:rsidRPr="00166F96" w:rsidRDefault="008F53AE" w:rsidP="00AA49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27.05.</w:t>
            </w:r>
          </w:p>
        </w:tc>
        <w:tc>
          <w:tcPr>
            <w:tcW w:w="2268" w:type="dxa"/>
          </w:tcPr>
          <w:p w:rsidR="008F53AE" w:rsidRPr="00166F96" w:rsidRDefault="008F53AE" w:rsidP="00AA499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Віртуальна подорож </w:t>
            </w: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r w:rsidRPr="00166F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Визначні місця Львова</w:t>
            </w: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  <w:r w:rsidRPr="00166F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8F53AE" w:rsidRPr="00166F96" w:rsidRDefault="008F53AE" w:rsidP="00AA499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Перейти за посиланням . Ознайомитися з визначними пам</w:t>
            </w:r>
            <w:r w:rsidRPr="00166F96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 w:rsidRPr="00166F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ятками</w:t>
            </w:r>
          </w:p>
        </w:tc>
        <w:tc>
          <w:tcPr>
            <w:tcW w:w="6095" w:type="dxa"/>
          </w:tcPr>
          <w:p w:rsidR="008F53AE" w:rsidRPr="00166F96" w:rsidRDefault="00166F96" w:rsidP="008F53A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8F53AE" w:rsidRPr="00166F96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https://ipv4.google.com/url?sa=t&amp;rct=j&amp;q=&amp;esrc=s&amp;source=web&amp;cd=2&amp;ved=2ahUKEwjr8eDnxsXpAhUU5aYKHcLKCwQQwqsBMAF6BAgKEAk&amp;url=https%3A%2F%2Fwww.youtube.com%2Fwatch%3Fv%3DNyORB_cUSfE&amp;usg=AOvVaw2KqsUIPni-DT-IEMoxHtfU</w:t>
              </w:r>
            </w:hyperlink>
          </w:p>
        </w:tc>
      </w:tr>
    </w:tbl>
    <w:p w:rsidR="0018674B" w:rsidRPr="00166F96" w:rsidRDefault="0018674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0C26" w:rsidRPr="00166F96" w:rsidRDefault="00B10C26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0C26" w:rsidRPr="00166F96" w:rsidRDefault="00B10C26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0C26" w:rsidRPr="00166F96" w:rsidRDefault="00B10C26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66F96" w:rsidRDefault="0089378E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045FFF" w:rsidRPr="00166F96" w:rsidRDefault="00045FFF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4536"/>
        <w:gridCol w:w="2268"/>
        <w:gridCol w:w="5245"/>
      </w:tblGrid>
      <w:tr w:rsidR="00636F43" w:rsidRPr="00166F96" w:rsidTr="00715572">
        <w:trPr>
          <w:trHeight w:val="58"/>
        </w:trPr>
        <w:tc>
          <w:tcPr>
            <w:tcW w:w="621" w:type="dxa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5" w:type="dxa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F0C36" w:rsidRPr="00166F96" w:rsidTr="00715572">
        <w:trPr>
          <w:trHeight w:val="96"/>
        </w:trPr>
        <w:tc>
          <w:tcPr>
            <w:tcW w:w="621" w:type="dxa"/>
          </w:tcPr>
          <w:p w:rsidR="00DF0C36" w:rsidRPr="00166F96" w:rsidRDefault="00DF0C36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DF0C36" w:rsidRPr="00166F96" w:rsidRDefault="00DF0C36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DF0C36" w:rsidRPr="00166F96" w:rsidRDefault="00DF0C36" w:rsidP="00623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.05.2020</w:t>
            </w:r>
          </w:p>
        </w:tc>
        <w:tc>
          <w:tcPr>
            <w:tcW w:w="4536" w:type="dxa"/>
          </w:tcPr>
          <w:p w:rsidR="00DF0C36" w:rsidRPr="00166F96" w:rsidRDefault="00DF0C36" w:rsidP="00623D6A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 до курсу «Україна в ХІХ  на початку ХХ століття»</w:t>
            </w:r>
          </w:p>
        </w:tc>
        <w:tc>
          <w:tcPr>
            <w:tcW w:w="2268" w:type="dxa"/>
          </w:tcPr>
          <w:p w:rsidR="00DF0C36" w:rsidRPr="00166F96" w:rsidRDefault="00DF0C36" w:rsidP="00623D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245" w:type="dxa"/>
          </w:tcPr>
          <w:p w:rsidR="00DF0C36" w:rsidRPr="00166F96" w:rsidRDefault="00166F96" w:rsidP="00623D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naurok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ua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test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join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gamecode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=8810837</w:t>
              </w:r>
            </w:hyperlink>
          </w:p>
        </w:tc>
      </w:tr>
    </w:tbl>
    <w:p w:rsidR="00045FFF" w:rsidRPr="00166F96" w:rsidRDefault="00045FFF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9378E" w:rsidRPr="00166F96" w:rsidRDefault="0089378E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:rsidR="0089378E" w:rsidRPr="00166F96" w:rsidRDefault="0089378E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5529"/>
        <w:gridCol w:w="2126"/>
        <w:gridCol w:w="4252"/>
      </w:tblGrid>
      <w:tr w:rsidR="0089378E" w:rsidRPr="00166F96" w:rsidTr="00BB18F1">
        <w:trPr>
          <w:trHeight w:val="495"/>
        </w:trPr>
        <w:tc>
          <w:tcPr>
            <w:tcW w:w="709" w:type="dxa"/>
            <w:vAlign w:val="center"/>
          </w:tcPr>
          <w:p w:rsidR="0089378E" w:rsidRPr="00166F96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89378E" w:rsidRPr="00166F96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89378E" w:rsidRPr="00166F96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9" w:type="dxa"/>
            <w:vAlign w:val="center"/>
          </w:tcPr>
          <w:p w:rsidR="0089378E" w:rsidRPr="00166F96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6" w:type="dxa"/>
            <w:vAlign w:val="center"/>
          </w:tcPr>
          <w:p w:rsidR="0089378E" w:rsidRPr="00166F96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252" w:type="dxa"/>
            <w:vAlign w:val="center"/>
          </w:tcPr>
          <w:p w:rsidR="0089378E" w:rsidRPr="00166F96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DF0C36" w:rsidRPr="00166F96" w:rsidTr="00BB18F1">
        <w:trPr>
          <w:trHeight w:val="96"/>
        </w:trPr>
        <w:tc>
          <w:tcPr>
            <w:tcW w:w="709" w:type="dxa"/>
          </w:tcPr>
          <w:p w:rsidR="00DF0C36" w:rsidRPr="00166F96" w:rsidRDefault="00DF0C36" w:rsidP="00947F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DF0C36" w:rsidRPr="00166F96" w:rsidRDefault="00DF0C36" w:rsidP="00947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DF0C36" w:rsidRPr="00166F96" w:rsidRDefault="00DF0C36" w:rsidP="008A7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27.05.2020</w:t>
            </w:r>
          </w:p>
        </w:tc>
        <w:tc>
          <w:tcPr>
            <w:tcW w:w="5529" w:type="dxa"/>
          </w:tcPr>
          <w:p w:rsidR="00DF0C36" w:rsidRPr="00166F96" w:rsidRDefault="00DF0C36" w:rsidP="008A7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 до курсу «Основні ідеї, здобутки, виклики «довгого» ХІХ століття»</w:t>
            </w:r>
          </w:p>
        </w:tc>
        <w:tc>
          <w:tcPr>
            <w:tcW w:w="2126" w:type="dxa"/>
          </w:tcPr>
          <w:p w:rsidR="00DF0C36" w:rsidRPr="00166F96" w:rsidRDefault="00DF0C36" w:rsidP="008A7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Пройти онлайн тестування </w:t>
            </w:r>
          </w:p>
        </w:tc>
        <w:tc>
          <w:tcPr>
            <w:tcW w:w="4252" w:type="dxa"/>
          </w:tcPr>
          <w:p w:rsidR="00DF0C36" w:rsidRPr="00166F96" w:rsidRDefault="00166F96" w:rsidP="008A7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naurok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ua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test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join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gamecode</w:t>
              </w:r>
              <w:r w:rsidR="00DF0C36" w:rsidRPr="00166F96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=6397074</w:t>
              </w:r>
            </w:hyperlink>
          </w:p>
        </w:tc>
      </w:tr>
    </w:tbl>
    <w:p w:rsidR="00DF0C36" w:rsidRPr="00166F96" w:rsidRDefault="00DF0C36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25F0" w:rsidRPr="00166F96" w:rsidRDefault="001F25F0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p w:rsidR="001F25F0" w:rsidRPr="00166F96" w:rsidRDefault="001F25F0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3686"/>
        <w:gridCol w:w="3118"/>
        <w:gridCol w:w="5103"/>
      </w:tblGrid>
      <w:tr w:rsidR="001F25F0" w:rsidRPr="00166F96" w:rsidTr="00BB18F1">
        <w:trPr>
          <w:trHeight w:val="495"/>
        </w:trPr>
        <w:tc>
          <w:tcPr>
            <w:tcW w:w="709" w:type="dxa"/>
            <w:vAlign w:val="center"/>
          </w:tcPr>
          <w:p w:rsidR="001F25F0" w:rsidRPr="00166F96" w:rsidRDefault="001F25F0" w:rsidP="00BB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1F25F0" w:rsidRPr="00166F96" w:rsidRDefault="001F25F0" w:rsidP="00BB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1F25F0" w:rsidRPr="00166F96" w:rsidRDefault="001F25F0" w:rsidP="00BB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vAlign w:val="center"/>
          </w:tcPr>
          <w:p w:rsidR="001F25F0" w:rsidRPr="00166F96" w:rsidRDefault="001F25F0" w:rsidP="00BB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:rsidR="001F25F0" w:rsidRPr="00166F96" w:rsidRDefault="001F25F0" w:rsidP="00BB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1F25F0" w:rsidRPr="00166F96" w:rsidRDefault="001F25F0" w:rsidP="00BB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DF0C36" w:rsidRPr="00166F96" w:rsidTr="00BB18F1">
        <w:trPr>
          <w:trHeight w:val="495"/>
        </w:trPr>
        <w:tc>
          <w:tcPr>
            <w:tcW w:w="709" w:type="dxa"/>
          </w:tcPr>
          <w:p w:rsidR="00DF0C36" w:rsidRPr="00166F96" w:rsidRDefault="00DF0C36" w:rsidP="00BB18F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DF0C36" w:rsidRPr="00166F96" w:rsidRDefault="00DF0C36" w:rsidP="00BB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DF0C36" w:rsidRPr="00166F96" w:rsidRDefault="00DF0C36" w:rsidP="001E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26.05.2020</w:t>
            </w:r>
          </w:p>
        </w:tc>
        <w:tc>
          <w:tcPr>
            <w:tcW w:w="3686" w:type="dxa"/>
          </w:tcPr>
          <w:p w:rsidR="00DF0C36" w:rsidRPr="00166F96" w:rsidRDefault="00DF0C36" w:rsidP="001E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 до курсу «Основи правознавства»</w:t>
            </w:r>
          </w:p>
        </w:tc>
        <w:tc>
          <w:tcPr>
            <w:tcW w:w="3118" w:type="dxa"/>
          </w:tcPr>
          <w:p w:rsidR="00DF0C36" w:rsidRPr="00166F96" w:rsidRDefault="00DF0C36" w:rsidP="001E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103" w:type="dxa"/>
          </w:tcPr>
          <w:p w:rsidR="00DF0C36" w:rsidRPr="00166F96" w:rsidRDefault="00DF0C36" w:rsidP="001E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https</w:t>
            </w:r>
            <w:proofErr w:type="spellEnd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naurok</w:t>
            </w:r>
            <w:proofErr w:type="spellEnd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com</w:t>
            </w:r>
            <w:proofErr w:type="spellEnd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ua</w:t>
            </w:r>
            <w:proofErr w:type="spellEnd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test</w:t>
            </w:r>
            <w:proofErr w:type="spellEnd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join</w:t>
            </w:r>
            <w:proofErr w:type="spellEnd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?</w:t>
            </w:r>
            <w:proofErr w:type="spellStart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>gamecode</w:t>
            </w:r>
            <w:proofErr w:type="spellEnd"/>
            <w:r w:rsidRPr="00166F96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=</w:t>
            </w:r>
            <w:r w:rsidRPr="00166F96">
              <w:rPr>
                <w:rFonts w:ascii="Calibri" w:eastAsia="Calibri" w:hAnsi="Calibri" w:cs="Times New Roman"/>
                <w:bCs/>
                <w:color w:val="0000FF" w:themeColor="hyperlink"/>
                <w:sz w:val="24"/>
                <w:szCs w:val="24"/>
                <w:u w:val="single"/>
              </w:rPr>
              <w:t>6486229</w:t>
            </w:r>
          </w:p>
        </w:tc>
      </w:tr>
    </w:tbl>
    <w:p w:rsidR="00BB18F1" w:rsidRPr="00166F96" w:rsidRDefault="00BB18F1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166F96" w:rsidRDefault="00587CBA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t>Харківщинознавства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3260"/>
        <w:gridCol w:w="2693"/>
        <w:gridCol w:w="6173"/>
      </w:tblGrid>
      <w:tr w:rsidR="00636F43" w:rsidRPr="00166F96" w:rsidTr="002662BC">
        <w:tc>
          <w:tcPr>
            <w:tcW w:w="534" w:type="dxa"/>
            <w:vAlign w:val="center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2" w:type="dxa"/>
            <w:vAlign w:val="center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166F96" w:rsidRDefault="00F37E8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:rsidR="00636F43" w:rsidRPr="00166F96" w:rsidRDefault="00F37E8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vAlign w:val="center"/>
          </w:tcPr>
          <w:p w:rsidR="00636F43" w:rsidRPr="00166F96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6173" w:type="dxa"/>
            <w:vAlign w:val="center"/>
          </w:tcPr>
          <w:p w:rsidR="00636F43" w:rsidRPr="00166F96" w:rsidRDefault="00B75D6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504EB" w:rsidRPr="00166F96" w:rsidTr="002662BC">
        <w:tc>
          <w:tcPr>
            <w:tcW w:w="534" w:type="dxa"/>
            <w:vAlign w:val="center"/>
          </w:tcPr>
          <w:p w:rsidR="004504EB" w:rsidRPr="00166F96" w:rsidRDefault="004504E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504EB" w:rsidRPr="00166F96" w:rsidRDefault="004504E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8" w:type="dxa"/>
            <w:vAlign w:val="center"/>
          </w:tcPr>
          <w:p w:rsidR="004504EB" w:rsidRPr="00166F96" w:rsidRDefault="00166F96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260" w:type="dxa"/>
            <w:vAlign w:val="center"/>
          </w:tcPr>
          <w:p w:rsidR="004504EB" w:rsidRPr="00166F96" w:rsidRDefault="00166F96" w:rsidP="008911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693" w:type="dxa"/>
          </w:tcPr>
          <w:p w:rsidR="004504EB" w:rsidRPr="00166F96" w:rsidRDefault="00166F96" w:rsidP="004E2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6173" w:type="dxa"/>
          </w:tcPr>
          <w:p w:rsidR="004504EB" w:rsidRPr="00166F96" w:rsidRDefault="00166F96" w:rsidP="004E2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8F77D4" w:rsidRPr="00166F96" w:rsidRDefault="008F77D4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166F96" w:rsidRDefault="00636F43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166F96" w:rsidRDefault="00636F43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3686"/>
        <w:gridCol w:w="2552"/>
        <w:gridCol w:w="5811"/>
      </w:tblGrid>
      <w:tr w:rsidR="00636F43" w:rsidRPr="00166F96" w:rsidTr="0096581F">
        <w:trPr>
          <w:trHeight w:val="495"/>
        </w:trPr>
        <w:tc>
          <w:tcPr>
            <w:tcW w:w="675" w:type="dxa"/>
            <w:vAlign w:val="center"/>
          </w:tcPr>
          <w:p w:rsidR="00636F43" w:rsidRPr="00166F96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166F96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166F96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vAlign w:val="center"/>
          </w:tcPr>
          <w:p w:rsidR="00636F43" w:rsidRPr="00166F96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2" w:type="dxa"/>
            <w:vAlign w:val="center"/>
          </w:tcPr>
          <w:p w:rsidR="00636F43" w:rsidRPr="00166F96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1" w:type="dxa"/>
            <w:vAlign w:val="center"/>
          </w:tcPr>
          <w:p w:rsidR="00636F43" w:rsidRPr="00166F96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66F96" w:rsidRPr="00166F96" w:rsidTr="0096581F">
        <w:trPr>
          <w:trHeight w:val="106"/>
        </w:trPr>
        <w:tc>
          <w:tcPr>
            <w:tcW w:w="675" w:type="dxa"/>
          </w:tcPr>
          <w:p w:rsidR="00166F96" w:rsidRPr="00166F96" w:rsidRDefault="00166F96" w:rsidP="006A083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66F96" w:rsidRPr="00166F96" w:rsidRDefault="00166F96" w:rsidP="006A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 w:val="restart"/>
          </w:tcPr>
          <w:p w:rsidR="00166F96" w:rsidRPr="00166F96" w:rsidRDefault="00166F96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25.05.2020</w:t>
            </w:r>
          </w:p>
        </w:tc>
        <w:tc>
          <w:tcPr>
            <w:tcW w:w="3686" w:type="dxa"/>
            <w:vMerge w:val="restart"/>
          </w:tcPr>
          <w:p w:rsidR="00166F96" w:rsidRPr="00166F96" w:rsidRDefault="00166F96" w:rsidP="0096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Поняття про стиль одягу. Види стилів одягу. Формування власного стилю з урахування індивідуальних особливостей</w:t>
            </w:r>
          </w:p>
        </w:tc>
        <w:tc>
          <w:tcPr>
            <w:tcW w:w="2552" w:type="dxa"/>
            <w:vMerge w:val="restart"/>
          </w:tcPr>
          <w:p w:rsidR="00166F96" w:rsidRPr="00166F96" w:rsidRDefault="00166F96" w:rsidP="0096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</w:t>
            </w: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171-199</w:t>
            </w:r>
          </w:p>
        </w:tc>
        <w:tc>
          <w:tcPr>
            <w:tcW w:w="5811" w:type="dxa"/>
            <w:vMerge w:val="restart"/>
          </w:tcPr>
          <w:p w:rsidR="00166F96" w:rsidRPr="00166F96" w:rsidRDefault="00166F96" w:rsidP="0096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166F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https://drive.google.com/drive/folders/1Ix9hy2FTfZIhSmgQCfqDXeCKvghFXVbS?usp=sharing</w:t>
              </w:r>
            </w:hyperlink>
          </w:p>
        </w:tc>
      </w:tr>
      <w:tr w:rsidR="00166F96" w:rsidRPr="00166F96" w:rsidTr="0096581F">
        <w:trPr>
          <w:trHeight w:val="96"/>
        </w:trPr>
        <w:tc>
          <w:tcPr>
            <w:tcW w:w="675" w:type="dxa"/>
          </w:tcPr>
          <w:p w:rsidR="00166F96" w:rsidRPr="00166F96" w:rsidRDefault="00166F96" w:rsidP="004366AF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66F96" w:rsidRPr="00166F96" w:rsidRDefault="00166F96" w:rsidP="004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/>
          </w:tcPr>
          <w:p w:rsidR="00166F96" w:rsidRPr="00166F96" w:rsidRDefault="00166F96" w:rsidP="0043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Merge/>
          </w:tcPr>
          <w:p w:rsidR="00166F96" w:rsidRPr="00166F96" w:rsidRDefault="00166F96" w:rsidP="0096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166F96" w:rsidRPr="00166F96" w:rsidRDefault="00166F96" w:rsidP="0096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vMerge/>
          </w:tcPr>
          <w:p w:rsidR="00166F96" w:rsidRPr="00166F96" w:rsidRDefault="00166F96" w:rsidP="0096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E13" w:rsidRPr="00166F96" w:rsidRDefault="00057258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BA597E" w:rsidRPr="00166F96" w:rsidRDefault="00BA597E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4111"/>
        <w:gridCol w:w="4536"/>
        <w:gridCol w:w="4110"/>
      </w:tblGrid>
      <w:tr w:rsidR="003A1BF2" w:rsidRPr="00166F96" w:rsidTr="0010010B">
        <w:trPr>
          <w:trHeight w:val="594"/>
        </w:trPr>
        <w:tc>
          <w:tcPr>
            <w:tcW w:w="567" w:type="dxa"/>
            <w:vAlign w:val="center"/>
          </w:tcPr>
          <w:p w:rsidR="003A1BF2" w:rsidRPr="00166F96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66F96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166F96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166F96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3A1BF2" w:rsidRPr="00166F96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3A1BF2" w:rsidRPr="00166F96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166F96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D430B" w:rsidRPr="00166F96" w:rsidTr="0010010B">
        <w:trPr>
          <w:trHeight w:val="301"/>
        </w:trPr>
        <w:tc>
          <w:tcPr>
            <w:tcW w:w="567" w:type="dxa"/>
          </w:tcPr>
          <w:p w:rsidR="003D430B" w:rsidRPr="00166F96" w:rsidRDefault="003D430B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D430B" w:rsidRPr="00166F96" w:rsidRDefault="003D430B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3D430B" w:rsidRPr="00166F96" w:rsidRDefault="00B55559" w:rsidP="00141E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</w:tcPr>
          <w:p w:rsidR="003D430B" w:rsidRPr="00166F96" w:rsidRDefault="00B55559" w:rsidP="003D430B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36" w:type="dxa"/>
          </w:tcPr>
          <w:p w:rsidR="003D430B" w:rsidRPr="00166F96" w:rsidRDefault="00B55559" w:rsidP="00141E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0" w:type="dxa"/>
          </w:tcPr>
          <w:p w:rsidR="003D430B" w:rsidRPr="00166F96" w:rsidRDefault="00B55559" w:rsidP="00141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3D430B" w:rsidRPr="00166F96" w:rsidRDefault="003D430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66F96" w:rsidRDefault="003A1BF2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166F96" w:rsidRDefault="003A1BF2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244"/>
        <w:gridCol w:w="6804"/>
      </w:tblGrid>
      <w:tr w:rsidR="003A1BF2" w:rsidRPr="00166F96" w:rsidTr="007127A7">
        <w:tc>
          <w:tcPr>
            <w:tcW w:w="675" w:type="dxa"/>
            <w:vAlign w:val="center"/>
          </w:tcPr>
          <w:p w:rsidR="003A1BF2" w:rsidRPr="00166F96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66F96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166F96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3A1BF2" w:rsidRPr="00166F96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3A1BF2" w:rsidRPr="00166F96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804" w:type="dxa"/>
            <w:vAlign w:val="center"/>
          </w:tcPr>
          <w:p w:rsidR="003A1BF2" w:rsidRPr="00166F96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127A7" w:rsidRPr="00166F96" w:rsidTr="007127A7">
        <w:tc>
          <w:tcPr>
            <w:tcW w:w="675" w:type="dxa"/>
          </w:tcPr>
          <w:p w:rsidR="007127A7" w:rsidRPr="00166F96" w:rsidRDefault="007127A7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7127A7" w:rsidRPr="00166F96" w:rsidRDefault="007127A7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:rsidR="007127A7" w:rsidRPr="00166F96" w:rsidRDefault="007127A7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8" w:type="dxa"/>
          </w:tcPr>
          <w:p w:rsidR="007127A7" w:rsidRPr="00166F96" w:rsidRDefault="007127A7" w:rsidP="00983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27.05.2020</w:t>
            </w:r>
          </w:p>
        </w:tc>
        <w:tc>
          <w:tcPr>
            <w:tcW w:w="5244" w:type="dxa"/>
          </w:tcPr>
          <w:p w:rsidR="007127A7" w:rsidRPr="00166F96" w:rsidRDefault="007127A7" w:rsidP="009833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колективного навчального проекту</w:t>
            </w:r>
          </w:p>
          <w:p w:rsidR="007127A7" w:rsidRPr="00166F96" w:rsidRDefault="007127A7" w:rsidP="00712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 § 10.1, ст. 272-277</w:t>
            </w:r>
          </w:p>
        </w:tc>
        <w:tc>
          <w:tcPr>
            <w:tcW w:w="6804" w:type="dxa"/>
          </w:tcPr>
          <w:p w:rsidR="007127A7" w:rsidRPr="00166F96" w:rsidRDefault="00166F96" w:rsidP="00983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127A7" w:rsidRPr="00166F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https://drive.google.com/drive/folders/1ENtzXA3PLqccIIWgjlA-I8Xr-Skq8HA0?usp=sharing</w:t>
              </w:r>
            </w:hyperlink>
            <w:r w:rsidR="007127A7"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127A7" w:rsidRPr="00166F96" w:rsidTr="007127A7">
        <w:tc>
          <w:tcPr>
            <w:tcW w:w="675" w:type="dxa"/>
          </w:tcPr>
          <w:p w:rsidR="007127A7" w:rsidRPr="00166F96" w:rsidRDefault="007127A7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7127A7" w:rsidRPr="00166F96" w:rsidRDefault="007127A7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127A7" w:rsidRPr="00166F96" w:rsidRDefault="007127A7" w:rsidP="00983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</w:t>
            </w:r>
          </w:p>
        </w:tc>
        <w:tc>
          <w:tcPr>
            <w:tcW w:w="5244" w:type="dxa"/>
          </w:tcPr>
          <w:p w:rsidR="007127A7" w:rsidRPr="00166F96" w:rsidRDefault="007127A7" w:rsidP="009833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Повторення і систематизація навчального матеріалу за рік.</w:t>
            </w:r>
          </w:p>
          <w:p w:rsidR="007127A7" w:rsidRPr="00166F96" w:rsidRDefault="007127A7" w:rsidP="00983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 § 10.1, ст. 272-277</w:t>
            </w:r>
          </w:p>
          <w:p w:rsidR="007127A7" w:rsidRPr="00166F96" w:rsidRDefault="007127A7" w:rsidP="00983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"9 клас Урок 68" файл "Навчальні проекти"</w:t>
            </w:r>
          </w:p>
        </w:tc>
        <w:tc>
          <w:tcPr>
            <w:tcW w:w="6804" w:type="dxa"/>
          </w:tcPr>
          <w:p w:rsidR="007127A7" w:rsidRPr="00166F96" w:rsidRDefault="00166F96" w:rsidP="00983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127A7" w:rsidRPr="00166F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https://drive.google.com/drive/folders/1ENtzXA3PLqccIIWgjlA-I8Xr-Skq8HA0?usp=sharing</w:t>
              </w:r>
            </w:hyperlink>
            <w:r w:rsidR="007127A7"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7440D" w:rsidRPr="00166F96" w:rsidRDefault="0057440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27A7" w:rsidRPr="00166F96" w:rsidRDefault="007127A7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27A7" w:rsidRPr="00166F96" w:rsidRDefault="007127A7" w:rsidP="008423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42331" w:rsidRPr="00166F96" w:rsidRDefault="00842331" w:rsidP="008423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842331" w:rsidRPr="00166F96" w:rsidRDefault="00842331" w:rsidP="00842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2331" w:rsidRPr="00166F96" w:rsidRDefault="00842331" w:rsidP="0084233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66F96">
        <w:rPr>
          <w:rFonts w:ascii="Times New Roman" w:hAnsi="Times New Roman" w:cs="Times New Roman"/>
          <w:sz w:val="28"/>
          <w:szCs w:val="24"/>
          <w:lang w:val="uk-UA"/>
        </w:rPr>
        <w:t>Ознайомитись з пам’яткою на літні канікули</w:t>
      </w:r>
    </w:p>
    <w:p w:rsidR="00842331" w:rsidRPr="00166F96" w:rsidRDefault="00166F96" w:rsidP="0084233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hyperlink r:id="rId16" w:history="1">
        <w:r w:rsidR="00842331" w:rsidRPr="00166F96">
          <w:rPr>
            <w:color w:val="0000FF"/>
            <w:sz w:val="28"/>
            <w:szCs w:val="24"/>
            <w:u w:val="single"/>
            <w:lang w:val="uk-UA"/>
          </w:rPr>
          <w:t>http://sanschool11.org.ua/batkam-2/</w:t>
        </w:r>
      </w:hyperlink>
    </w:p>
    <w:p w:rsidR="00D47C7A" w:rsidRPr="00166F96" w:rsidRDefault="00D47C7A" w:rsidP="00D47C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D47C7A" w:rsidRPr="00166F96" w:rsidRDefault="00D47C7A" w:rsidP="00D47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7C7A" w:rsidRPr="00166F96" w:rsidRDefault="00D47C7A" w:rsidP="00D47C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6F96">
        <w:rPr>
          <w:rFonts w:ascii="Times New Roman" w:eastAsia="Calibri" w:hAnsi="Times New Roman" w:cs="Times New Roman"/>
          <w:sz w:val="28"/>
          <w:szCs w:val="28"/>
          <w:lang w:val="uk-UA"/>
        </w:rPr>
        <w:t>Повторення. «Світ навколо нас»</w:t>
      </w:r>
    </w:p>
    <w:p w:rsidR="00D47C7A" w:rsidRPr="00166F96" w:rsidRDefault="00166F96" w:rsidP="00D47C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7" w:history="1">
        <w:r w:rsidR="00D47C7A" w:rsidRPr="00166F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https://www.youtube.com/watch?v=EBWAkET-4UE</w:t>
        </w:r>
      </w:hyperlink>
    </w:p>
    <w:p w:rsidR="00ED305B" w:rsidRPr="00166F96" w:rsidRDefault="00ED305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305B" w:rsidRPr="00166F96" w:rsidRDefault="00ED305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6F96" w:rsidRPr="00166F96" w:rsidRDefault="00166F96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6F96" w:rsidRPr="00166F96" w:rsidRDefault="00166F96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6F96" w:rsidRPr="00166F96" w:rsidRDefault="00166F96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305B" w:rsidRPr="00166F96" w:rsidRDefault="00ED305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166F96" w:rsidRDefault="00CD2822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</w:t>
      </w:r>
      <w:r w:rsidR="001C5071" w:rsidRPr="00166F96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417"/>
        <w:gridCol w:w="4678"/>
        <w:gridCol w:w="6095"/>
      </w:tblGrid>
      <w:tr w:rsidR="001C5071" w:rsidRPr="00166F96" w:rsidTr="00A454A3">
        <w:tc>
          <w:tcPr>
            <w:tcW w:w="534" w:type="dxa"/>
            <w:vAlign w:val="center"/>
          </w:tcPr>
          <w:p w:rsidR="001C5071" w:rsidRPr="00166F96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1C5071" w:rsidRPr="00166F96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1C5071" w:rsidRPr="00166F96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  <w:vAlign w:val="center"/>
          </w:tcPr>
          <w:p w:rsidR="001C5071" w:rsidRPr="00166F96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vAlign w:val="center"/>
          </w:tcPr>
          <w:p w:rsidR="001C5071" w:rsidRPr="00166F96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  <w:vAlign w:val="center"/>
          </w:tcPr>
          <w:p w:rsidR="001C5071" w:rsidRPr="00166F96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454A3" w:rsidRPr="00166F96" w:rsidTr="00A454A3">
        <w:tc>
          <w:tcPr>
            <w:tcW w:w="534" w:type="dxa"/>
          </w:tcPr>
          <w:p w:rsidR="00A454A3" w:rsidRPr="00166F96" w:rsidRDefault="00A454A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A454A3" w:rsidRPr="00166F96" w:rsidRDefault="00A454A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A454A3" w:rsidRPr="00166F96" w:rsidRDefault="00A454A3" w:rsidP="00A45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29.05.2020</w:t>
            </w:r>
          </w:p>
          <w:p w:rsidR="00A454A3" w:rsidRPr="00166F96" w:rsidRDefault="00A454A3" w:rsidP="00436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454A3" w:rsidRPr="00166F96" w:rsidRDefault="00A454A3" w:rsidP="005744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Урок-екскурсія.</w:t>
            </w:r>
          </w:p>
        </w:tc>
        <w:tc>
          <w:tcPr>
            <w:tcW w:w="4678" w:type="dxa"/>
          </w:tcPr>
          <w:p w:rsidR="00A454A3" w:rsidRPr="00166F96" w:rsidRDefault="00A454A3" w:rsidP="00DE46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66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Полікультурність</w:t>
            </w:r>
            <w:proofErr w:type="spellEnd"/>
            <w:r w:rsidRPr="00166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 пам’ятках рідного краю </w:t>
            </w:r>
          </w:p>
          <w:p w:rsidR="00A454A3" w:rsidRPr="00166F96" w:rsidRDefault="00A454A3" w:rsidP="00DE46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відвідати віртуальну галерею:</w:t>
            </w:r>
          </w:p>
          <w:p w:rsidR="00A454A3" w:rsidRPr="00166F96" w:rsidRDefault="00166F96" w:rsidP="00DE46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8" w:history="1">
              <w:r w:rsidR="00A454A3" w:rsidRPr="00166F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https://www.cultura.kh.ua/ru/virtual-gallery/virtual-gallery-decor</w:t>
              </w:r>
            </w:hyperlink>
            <w:r w:rsidR="00A454A3"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454A3" w:rsidRPr="00166F96" w:rsidRDefault="00A454A3" w:rsidP="00DE46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пройти тест на знання історії міста:</w:t>
            </w:r>
          </w:p>
          <w:p w:rsidR="00A454A3" w:rsidRPr="00166F96" w:rsidRDefault="00166F96" w:rsidP="00DE4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A454A3" w:rsidRPr="00166F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https://www.slk.kh.ua/news/kultura/naj-naj-u-xarkovi.-test-na-znannya-istoriyi-mista.html</w:t>
              </w:r>
            </w:hyperlink>
            <w:r w:rsidR="00A454A3"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095" w:type="dxa"/>
          </w:tcPr>
          <w:p w:rsidR="00A454A3" w:rsidRPr="00166F96" w:rsidRDefault="00166F96" w:rsidP="00DE46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0" w:history="1">
              <w:r w:rsidR="00A454A3" w:rsidRPr="00166F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https://www.cultura.kh.ua/ru/virtual-gallery/virtual-gallery-decor</w:t>
              </w:r>
            </w:hyperlink>
            <w:r w:rsidR="00A454A3"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454A3" w:rsidRPr="00166F96" w:rsidRDefault="00166F96" w:rsidP="00DE46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1" w:history="1">
              <w:r w:rsidR="00A454A3" w:rsidRPr="00166F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https://www.slk.kh.ua/news/kultura/naj-naj-u-xarkovi.-test-na-znannya-istoriyi-mista.html</w:t>
              </w:r>
            </w:hyperlink>
          </w:p>
          <w:p w:rsidR="00A454A3" w:rsidRPr="00166F96" w:rsidRDefault="00166F96" w:rsidP="00DE4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A454A3" w:rsidRPr="00166F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https://drive.google.com/drive/folders/1kmEcQ4gHqRVvLe7CDohff7PPnIwFgHYZ?usp=sharing</w:t>
              </w:r>
            </w:hyperlink>
            <w:r w:rsidR="00A454A3"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7440D" w:rsidRPr="00166F96" w:rsidRDefault="0057440D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66F96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166F96" w:rsidRDefault="00CC77CC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2407"/>
        <w:gridCol w:w="6384"/>
      </w:tblGrid>
      <w:tr w:rsidR="00CC77CC" w:rsidRPr="00166F96" w:rsidTr="00267F5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67F5E" w:rsidRPr="00166F96" w:rsidTr="00267F5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5E" w:rsidRPr="00166F96" w:rsidRDefault="00267F5E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F5E" w:rsidRPr="00166F96" w:rsidRDefault="00267F5E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6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6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Сучасні проблеми екології та енергетики в Україні та світі.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267F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Повторити &amp;1-21.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646E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spellEnd"/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watch</w:t>
            </w:r>
            <w:proofErr w:type="spellEnd"/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=</w:t>
            </w:r>
            <w:proofErr w:type="spellStart"/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STTLrmA</w:t>
            </w:r>
            <w:proofErr w:type="spellEnd"/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proofErr w:type="spellStart"/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wqo</w:t>
            </w:r>
            <w:proofErr w:type="spellEnd"/>
          </w:p>
        </w:tc>
      </w:tr>
      <w:tr w:rsidR="00267F5E" w:rsidRPr="00166F96" w:rsidTr="00267F5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F5E" w:rsidRPr="00166F96" w:rsidRDefault="00267F5E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250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267F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Фізика та екологія.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267F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Повторити &amp;22-29.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2504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https://www.youtube.com/watch?v=UQsAymxQouw</w:t>
            </w:r>
          </w:p>
        </w:tc>
      </w:tr>
      <w:tr w:rsidR="00267F5E" w:rsidRPr="00166F96" w:rsidTr="00267F5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F5E" w:rsidRPr="00166F96" w:rsidRDefault="00267F5E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A7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A71D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Повторно узагальнюючий урок за рік..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267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Повторити &amp;30-40.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E" w:rsidRPr="00166F96" w:rsidRDefault="00267F5E" w:rsidP="00A71D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6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https://www.youtube.com/watch?v=7aJ3xz7b7js</w:t>
            </w:r>
          </w:p>
        </w:tc>
      </w:tr>
    </w:tbl>
    <w:p w:rsidR="00267F5E" w:rsidRPr="00166F96" w:rsidRDefault="00267F5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66F96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4394"/>
        <w:gridCol w:w="2835"/>
        <w:gridCol w:w="4967"/>
      </w:tblGrid>
      <w:tr w:rsidR="00CC77CC" w:rsidRPr="00166F96" w:rsidTr="004763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7635A" w:rsidRPr="00166F96" w:rsidTr="0047635A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A" w:rsidRPr="00166F96" w:rsidRDefault="0047635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A" w:rsidRPr="00166F96" w:rsidRDefault="0047635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lang w:val="uk-UA"/>
              </w:rPr>
              <w:t>26.05.2020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F96">
              <w:rPr>
                <w:rFonts w:ascii="Times New Roman" w:eastAsia="Calibri" w:hAnsi="Times New Roman" w:cs="Times New Roman"/>
                <w:lang w:val="uk-UA"/>
              </w:rPr>
              <w:t>Перегляд фільму «</w:t>
            </w:r>
            <w:r w:rsidRPr="00166F96">
              <w:rPr>
                <w:rFonts w:ascii="Times New Roman" w:eastAsia="Calibri" w:hAnsi="Times New Roman" w:cs="Times New Roman"/>
              </w:rPr>
              <w:t>Зачем нужна математика?»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§1-10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lang w:val="uk-UA"/>
              </w:rPr>
              <w:t>https://www.youtube.com/watch?v=GqZ3ZoVWI7g</w:t>
            </w:r>
          </w:p>
        </w:tc>
      </w:tr>
      <w:tr w:rsidR="0047635A" w:rsidRPr="00166F96" w:rsidTr="004763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A" w:rsidRPr="00166F96" w:rsidRDefault="0047635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A" w:rsidRPr="00166F96" w:rsidRDefault="0047635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lang w:val="uk-UA"/>
              </w:rPr>
              <w:t>28.05.2020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lang w:val="uk-UA"/>
              </w:rPr>
              <w:t xml:space="preserve">Перегляд фільму «Математика   </w:t>
            </w:r>
            <w:proofErr w:type="spellStart"/>
            <w:r w:rsidRPr="00166F96">
              <w:rPr>
                <w:rFonts w:ascii="Times New Roman" w:eastAsia="Calibri" w:hAnsi="Times New Roman" w:cs="Times New Roman"/>
                <w:lang w:val="uk-UA"/>
              </w:rPr>
              <w:t>расцвет</w:t>
            </w:r>
            <w:proofErr w:type="spellEnd"/>
            <w:r w:rsidRPr="00166F9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66F96">
              <w:rPr>
                <w:rFonts w:ascii="Times New Roman" w:eastAsia="Calibri" w:hAnsi="Times New Roman" w:cs="Times New Roman"/>
                <w:lang w:val="uk-UA"/>
              </w:rPr>
              <w:t>цивилизации</w:t>
            </w:r>
            <w:proofErr w:type="spellEnd"/>
            <w:r w:rsidRPr="00166F96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§10-30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lang w:val="uk-UA"/>
              </w:rPr>
              <w:t>https://www.youtube.com/watch?v=TQ1y35AxVVM</w:t>
            </w:r>
          </w:p>
        </w:tc>
      </w:tr>
    </w:tbl>
    <w:p w:rsidR="00186090" w:rsidRPr="00166F96" w:rsidRDefault="0018609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66F96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4536"/>
        <w:gridCol w:w="2126"/>
        <w:gridCol w:w="5534"/>
      </w:tblGrid>
      <w:tr w:rsidR="00CC77CC" w:rsidRPr="00166F96" w:rsidTr="004763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7635A" w:rsidRPr="00166F96" w:rsidTr="004763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A" w:rsidRPr="00166F96" w:rsidRDefault="0047635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A" w:rsidRPr="00166F96" w:rsidRDefault="0047635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lang w:val="uk-UA"/>
              </w:rPr>
              <w:t>27.05.2020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lang w:val="uk-UA"/>
              </w:rPr>
              <w:t>Перегляд фільму «</w:t>
            </w:r>
            <w:r w:rsidRPr="00166F96">
              <w:rPr>
                <w:rFonts w:ascii="Times New Roman" w:eastAsia="Calibri" w:hAnsi="Times New Roman" w:cs="Times New Roman"/>
              </w:rPr>
              <w:t>Зачем нужна математика?»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Повторити§1-10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lang w:val="uk-UA"/>
              </w:rPr>
              <w:t>https://www.youtube.com/watch?v=GqZ3ZoVWI7g</w:t>
            </w:r>
          </w:p>
        </w:tc>
      </w:tr>
      <w:tr w:rsidR="0047635A" w:rsidRPr="00166F96" w:rsidTr="004763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lang w:val="uk-UA"/>
              </w:rPr>
              <w:t>29.05.2020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F96">
              <w:rPr>
                <w:rFonts w:ascii="Times New Roman" w:eastAsia="Calibri" w:hAnsi="Times New Roman" w:cs="Times New Roman"/>
                <w:lang w:val="uk-UA"/>
              </w:rPr>
              <w:t xml:space="preserve">Перегляд фільму «Математика   </w:t>
            </w:r>
            <w:proofErr w:type="spellStart"/>
            <w:r w:rsidRPr="00166F96">
              <w:rPr>
                <w:rFonts w:ascii="Times New Roman" w:eastAsia="Calibri" w:hAnsi="Times New Roman" w:cs="Times New Roman"/>
                <w:lang w:val="uk-UA"/>
              </w:rPr>
              <w:t>расцвет</w:t>
            </w:r>
            <w:proofErr w:type="spellEnd"/>
            <w:r w:rsidRPr="00166F9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66F96">
              <w:rPr>
                <w:rFonts w:ascii="Times New Roman" w:eastAsia="Calibri" w:hAnsi="Times New Roman" w:cs="Times New Roman"/>
                <w:lang w:val="uk-UA"/>
              </w:rPr>
              <w:t>цивилизации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Повторити§10-30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A" w:rsidRPr="00166F96" w:rsidRDefault="0047635A" w:rsidP="0047635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lang w:val="uk-UA"/>
              </w:rPr>
              <w:t>https://www.youtube.com/watch?v=TQ1y35AxVVM</w:t>
            </w:r>
          </w:p>
        </w:tc>
      </w:tr>
    </w:tbl>
    <w:p w:rsidR="00CC77CC" w:rsidRPr="00166F96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Хімія</w:t>
      </w:r>
    </w:p>
    <w:p w:rsidR="00CC77CC" w:rsidRPr="00166F96" w:rsidRDefault="00CC77CC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1418"/>
        <w:gridCol w:w="1417"/>
        <w:gridCol w:w="4111"/>
        <w:gridCol w:w="6526"/>
      </w:tblGrid>
      <w:tr w:rsidR="00CC77CC" w:rsidRPr="00166F96" w:rsidTr="00D4074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6F96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D305B" w:rsidRPr="00166F96" w:rsidTr="00D40745">
        <w:trPr>
          <w:trHeight w:val="6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B" w:rsidRPr="00166F96" w:rsidRDefault="00ED305B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5B" w:rsidRPr="00166F96" w:rsidRDefault="00ED305B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5B" w:rsidRPr="00166F96" w:rsidRDefault="00D40745" w:rsidP="004A0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  <w:p w:rsidR="00D40745" w:rsidRPr="00166F96" w:rsidRDefault="00D40745" w:rsidP="004A0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5B" w:rsidRPr="00166F96" w:rsidRDefault="00ED305B" w:rsidP="00ED30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5B" w:rsidRPr="00166F96" w:rsidRDefault="00D40745" w:rsidP="006152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стор.251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5B" w:rsidRPr="00166F96" w:rsidRDefault="00ED305B" w:rsidP="00ED30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A5A49" w:rsidRPr="00166F96" w:rsidRDefault="007A5A49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A49" w:rsidRPr="00166F96" w:rsidRDefault="007A5A49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6B5A" w:rsidRPr="00166F96" w:rsidRDefault="007C6709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F96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2875DE" w:rsidRPr="00166F96" w:rsidRDefault="002875D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1417"/>
        <w:gridCol w:w="993"/>
        <w:gridCol w:w="3714"/>
        <w:gridCol w:w="2523"/>
        <w:gridCol w:w="4677"/>
      </w:tblGrid>
      <w:tr w:rsidR="007C6709" w:rsidRPr="00166F96" w:rsidTr="007A5A49">
        <w:tc>
          <w:tcPr>
            <w:tcW w:w="783" w:type="dxa"/>
            <w:vAlign w:val="center"/>
          </w:tcPr>
          <w:p w:rsidR="007C6709" w:rsidRPr="00166F96" w:rsidRDefault="007C6709" w:rsidP="007A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7" w:type="dxa"/>
            <w:vAlign w:val="center"/>
          </w:tcPr>
          <w:p w:rsidR="007C6709" w:rsidRPr="00166F96" w:rsidRDefault="007C6709" w:rsidP="007A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:rsidR="007C6709" w:rsidRPr="00166F96" w:rsidRDefault="007C6709" w:rsidP="007A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Align w:val="center"/>
          </w:tcPr>
          <w:p w:rsidR="007C6709" w:rsidRPr="00166F96" w:rsidRDefault="007C6709" w:rsidP="007A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14" w:type="dxa"/>
            <w:vAlign w:val="center"/>
          </w:tcPr>
          <w:p w:rsidR="007C6709" w:rsidRPr="00166F96" w:rsidRDefault="007C6709" w:rsidP="007A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23" w:type="dxa"/>
            <w:vAlign w:val="center"/>
          </w:tcPr>
          <w:p w:rsidR="007C6709" w:rsidRPr="00166F96" w:rsidRDefault="007C6709" w:rsidP="007A5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7C6709" w:rsidRPr="00166F96" w:rsidRDefault="007C6709" w:rsidP="007A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677" w:type="dxa"/>
            <w:vAlign w:val="center"/>
          </w:tcPr>
          <w:p w:rsidR="007C6709" w:rsidRPr="00166F96" w:rsidRDefault="007C6709" w:rsidP="007A5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66F9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7A5A49" w:rsidRPr="00166F96" w:rsidTr="007A5A49">
        <w:tc>
          <w:tcPr>
            <w:tcW w:w="783" w:type="dxa"/>
          </w:tcPr>
          <w:p w:rsidR="007A5A49" w:rsidRPr="00166F96" w:rsidRDefault="007A5A49" w:rsidP="007A5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:rsidR="007A5A49" w:rsidRPr="00166F96" w:rsidRDefault="007A5A49" w:rsidP="007A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417" w:type="dxa"/>
            <w:vMerge w:val="restart"/>
          </w:tcPr>
          <w:p w:rsidR="007A5A49" w:rsidRPr="00166F96" w:rsidRDefault="007A5A49" w:rsidP="007A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93" w:type="dxa"/>
          </w:tcPr>
          <w:p w:rsidR="007A5A49" w:rsidRPr="00166F96" w:rsidRDefault="007A5A49" w:rsidP="007A5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3714" w:type="dxa"/>
          </w:tcPr>
          <w:p w:rsidR="007A5A49" w:rsidRPr="00166F96" w:rsidRDefault="007A5A49" w:rsidP="007A5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66F96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6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9 класс</w:t>
            </w: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Синтаксис. </w:t>
            </w:r>
            <w:proofErr w:type="spellStart"/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Пунктуация</w:t>
            </w:r>
            <w:proofErr w:type="spellEnd"/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23" w:type="dxa"/>
          </w:tcPr>
          <w:p w:rsidR="007A5A49" w:rsidRPr="00166F96" w:rsidRDefault="007A5A49" w:rsidP="007A5A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</w:tc>
        <w:tc>
          <w:tcPr>
            <w:tcW w:w="4677" w:type="dxa"/>
          </w:tcPr>
          <w:p w:rsidR="007A5A49" w:rsidRPr="00166F96" w:rsidRDefault="00166F96" w:rsidP="007A5A4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hyperlink r:id="rId23" w:history="1">
              <w:r w:rsidR="007A5A49" w:rsidRPr="00166F96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4"/>
                  <w:szCs w:val="24"/>
                  <w:u w:val="single"/>
                  <w:lang w:val="uk-UA"/>
                </w:rPr>
                <w:t>https://youtu.be/RXZGCmPWCKA</w:t>
              </w:r>
            </w:hyperlink>
          </w:p>
        </w:tc>
      </w:tr>
      <w:tr w:rsidR="007A5A49" w:rsidRPr="00166F96" w:rsidTr="007A5A49">
        <w:tc>
          <w:tcPr>
            <w:tcW w:w="783" w:type="dxa"/>
          </w:tcPr>
          <w:p w:rsidR="007A5A49" w:rsidRPr="00166F96" w:rsidRDefault="007A5A49" w:rsidP="007A5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</w:tcPr>
          <w:p w:rsidR="007A5A49" w:rsidRPr="00166F96" w:rsidRDefault="007A5A49" w:rsidP="007A5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7A5A49" w:rsidRPr="00166F96" w:rsidRDefault="007A5A49" w:rsidP="007A5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A5A49" w:rsidRPr="00166F96" w:rsidRDefault="007A5A49" w:rsidP="007A5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3714" w:type="dxa"/>
          </w:tcPr>
          <w:p w:rsidR="007A5A49" w:rsidRPr="00166F96" w:rsidRDefault="007A5A49" w:rsidP="007A5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66F96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6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9 класс</w:t>
            </w: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 С</w:t>
            </w:r>
            <w:r w:rsidRPr="00166F96">
              <w:rPr>
                <w:rFonts w:ascii="Times New Roman" w:eastAsia="Calibri" w:hAnsi="Times New Roman" w:cs="Times New Roman"/>
                <w:sz w:val="24"/>
                <w:szCs w:val="24"/>
              </w:rPr>
              <w:t>ложно</w:t>
            </w: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166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F9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2523" w:type="dxa"/>
          </w:tcPr>
          <w:p w:rsidR="007A5A49" w:rsidRPr="00166F96" w:rsidRDefault="007A5A49" w:rsidP="007A5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</w:tc>
        <w:tc>
          <w:tcPr>
            <w:tcW w:w="4677" w:type="dxa"/>
          </w:tcPr>
          <w:p w:rsidR="007A5A49" w:rsidRPr="00166F96" w:rsidRDefault="00166F96" w:rsidP="007A5A4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hyperlink r:id="rId24" w:history="1">
              <w:r w:rsidR="007A5A49" w:rsidRPr="00166F96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4"/>
                  <w:szCs w:val="24"/>
                  <w:u w:val="single"/>
                  <w:lang w:val="uk-UA"/>
                </w:rPr>
                <w:t>https://youtu.be/x-x1qco-G3Y</w:t>
              </w:r>
            </w:hyperlink>
          </w:p>
        </w:tc>
      </w:tr>
      <w:tr w:rsidR="007A5A49" w:rsidRPr="00166F96" w:rsidTr="007A5A49">
        <w:tc>
          <w:tcPr>
            <w:tcW w:w="783" w:type="dxa"/>
          </w:tcPr>
          <w:p w:rsidR="007A5A49" w:rsidRPr="00166F96" w:rsidRDefault="007A5A49" w:rsidP="007A5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:rsidR="007A5A49" w:rsidRPr="00166F96" w:rsidRDefault="007A5A49" w:rsidP="007A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5A49" w:rsidRPr="00166F96" w:rsidRDefault="007A5A49" w:rsidP="007A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3" w:type="dxa"/>
          </w:tcPr>
          <w:p w:rsidR="007A5A49" w:rsidRPr="00166F96" w:rsidRDefault="007A5A49" w:rsidP="007A5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25.05.</w:t>
            </w:r>
          </w:p>
        </w:tc>
        <w:tc>
          <w:tcPr>
            <w:tcW w:w="3714" w:type="dxa"/>
          </w:tcPr>
          <w:p w:rsidR="007A5A49" w:rsidRPr="00166F96" w:rsidRDefault="007A5A49" w:rsidP="007A5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 і узагальнення вивченого за 9 клас. «Стара» і «нова драма» .</w:t>
            </w:r>
          </w:p>
        </w:tc>
        <w:tc>
          <w:tcPr>
            <w:tcW w:w="2523" w:type="dxa"/>
          </w:tcPr>
          <w:p w:rsidR="007A5A49" w:rsidRPr="00166F96" w:rsidRDefault="007A5A49" w:rsidP="007A5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матеріал за посиланням.</w:t>
            </w:r>
          </w:p>
        </w:tc>
        <w:tc>
          <w:tcPr>
            <w:tcW w:w="4677" w:type="dxa"/>
          </w:tcPr>
          <w:p w:rsidR="007A5A49" w:rsidRPr="00166F96" w:rsidRDefault="00166F96" w:rsidP="007A5A4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https://youtu.be/Xbw6qW9LWCA</w:t>
              </w:r>
            </w:hyperlink>
          </w:p>
        </w:tc>
      </w:tr>
      <w:tr w:rsidR="007A5A49" w:rsidRPr="00166F96" w:rsidTr="007A5A49">
        <w:tc>
          <w:tcPr>
            <w:tcW w:w="783" w:type="dxa"/>
          </w:tcPr>
          <w:p w:rsidR="007A5A49" w:rsidRPr="00166F96" w:rsidRDefault="007A5A49" w:rsidP="007A5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</w:tcPr>
          <w:p w:rsidR="007A5A49" w:rsidRPr="00166F96" w:rsidRDefault="007A5A49" w:rsidP="007A5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7A5A49" w:rsidRPr="00166F96" w:rsidRDefault="007A5A49" w:rsidP="007A5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A5A49" w:rsidRPr="00166F96" w:rsidRDefault="007A5A49" w:rsidP="007A5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3714" w:type="dxa"/>
          </w:tcPr>
          <w:p w:rsidR="007A5A49" w:rsidRPr="00166F96" w:rsidRDefault="007A5A49" w:rsidP="007A5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Ознайомлення зі списком зарубіжної  літератури за 10 клас.</w:t>
            </w:r>
          </w:p>
        </w:tc>
        <w:tc>
          <w:tcPr>
            <w:tcW w:w="2523" w:type="dxa"/>
          </w:tcPr>
          <w:p w:rsidR="007A5A49" w:rsidRPr="00166F96" w:rsidRDefault="007A5A49" w:rsidP="007A5A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F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 за посиланням.</w:t>
            </w:r>
          </w:p>
        </w:tc>
        <w:tc>
          <w:tcPr>
            <w:tcW w:w="4677" w:type="dxa"/>
          </w:tcPr>
          <w:p w:rsidR="007A5A49" w:rsidRPr="007A5A49" w:rsidRDefault="00166F96" w:rsidP="007A5A4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tvoemisto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tv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news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shcho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chytatymut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shkolyari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_1011_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klasah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onovlena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programa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ukrainoskoi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ta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zarubizhnoi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literatury</w:t>
              </w:r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_91891.</w:t>
              </w:r>
              <w:proofErr w:type="spellStart"/>
              <w:r w:rsidR="007A5A49" w:rsidRPr="00166F9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</w:tc>
      </w:tr>
    </w:tbl>
    <w:p w:rsidR="00FC2946" w:rsidRDefault="00FC2946" w:rsidP="007A5A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C294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45FFF"/>
    <w:rsid w:val="00057258"/>
    <w:rsid w:val="00057E13"/>
    <w:rsid w:val="00066CA2"/>
    <w:rsid w:val="00090F2C"/>
    <w:rsid w:val="0010010B"/>
    <w:rsid w:val="00106141"/>
    <w:rsid w:val="00166F96"/>
    <w:rsid w:val="00177868"/>
    <w:rsid w:val="00186090"/>
    <w:rsid w:val="0018674B"/>
    <w:rsid w:val="00195EA1"/>
    <w:rsid w:val="001B4BA6"/>
    <w:rsid w:val="001C5071"/>
    <w:rsid w:val="001F25F0"/>
    <w:rsid w:val="00202372"/>
    <w:rsid w:val="00260E88"/>
    <w:rsid w:val="002662BC"/>
    <w:rsid w:val="00267F5E"/>
    <w:rsid w:val="002875DE"/>
    <w:rsid w:val="002A2EF0"/>
    <w:rsid w:val="003150DE"/>
    <w:rsid w:val="00366086"/>
    <w:rsid w:val="003A1BF2"/>
    <w:rsid w:val="003D370D"/>
    <w:rsid w:val="003D430B"/>
    <w:rsid w:val="003E17D4"/>
    <w:rsid w:val="004077DA"/>
    <w:rsid w:val="004125AA"/>
    <w:rsid w:val="00421D86"/>
    <w:rsid w:val="004366AF"/>
    <w:rsid w:val="00436956"/>
    <w:rsid w:val="0044625E"/>
    <w:rsid w:val="004504EB"/>
    <w:rsid w:val="0047635A"/>
    <w:rsid w:val="004904D5"/>
    <w:rsid w:val="004E03F9"/>
    <w:rsid w:val="004F41E2"/>
    <w:rsid w:val="00522141"/>
    <w:rsid w:val="00541824"/>
    <w:rsid w:val="0057440D"/>
    <w:rsid w:val="00587CBA"/>
    <w:rsid w:val="00596856"/>
    <w:rsid w:val="005A473A"/>
    <w:rsid w:val="005B17E1"/>
    <w:rsid w:val="0062054E"/>
    <w:rsid w:val="00630BD6"/>
    <w:rsid w:val="00636F43"/>
    <w:rsid w:val="006446DF"/>
    <w:rsid w:val="00680CE0"/>
    <w:rsid w:val="006975D2"/>
    <w:rsid w:val="006A02AE"/>
    <w:rsid w:val="006A083D"/>
    <w:rsid w:val="006A24B8"/>
    <w:rsid w:val="006F0888"/>
    <w:rsid w:val="007127A7"/>
    <w:rsid w:val="00715572"/>
    <w:rsid w:val="007226E5"/>
    <w:rsid w:val="00722ED3"/>
    <w:rsid w:val="00736846"/>
    <w:rsid w:val="0074103A"/>
    <w:rsid w:val="007A5A49"/>
    <w:rsid w:val="007C5B3A"/>
    <w:rsid w:val="007C6709"/>
    <w:rsid w:val="007D236E"/>
    <w:rsid w:val="00842331"/>
    <w:rsid w:val="00847425"/>
    <w:rsid w:val="0087018D"/>
    <w:rsid w:val="00881768"/>
    <w:rsid w:val="00891156"/>
    <w:rsid w:val="0089378E"/>
    <w:rsid w:val="008F53AE"/>
    <w:rsid w:val="008F77D4"/>
    <w:rsid w:val="00910F77"/>
    <w:rsid w:val="009322CC"/>
    <w:rsid w:val="00947F70"/>
    <w:rsid w:val="0096581F"/>
    <w:rsid w:val="0096616D"/>
    <w:rsid w:val="009672E0"/>
    <w:rsid w:val="00A02313"/>
    <w:rsid w:val="00A27B0D"/>
    <w:rsid w:val="00A454A3"/>
    <w:rsid w:val="00A62425"/>
    <w:rsid w:val="00A7645C"/>
    <w:rsid w:val="00B10C26"/>
    <w:rsid w:val="00B23263"/>
    <w:rsid w:val="00B26375"/>
    <w:rsid w:val="00B336B0"/>
    <w:rsid w:val="00B55559"/>
    <w:rsid w:val="00B75D6D"/>
    <w:rsid w:val="00B866B7"/>
    <w:rsid w:val="00B93504"/>
    <w:rsid w:val="00BA597E"/>
    <w:rsid w:val="00BB18F1"/>
    <w:rsid w:val="00BB2803"/>
    <w:rsid w:val="00C2119E"/>
    <w:rsid w:val="00C27CB5"/>
    <w:rsid w:val="00C30F60"/>
    <w:rsid w:val="00C329B3"/>
    <w:rsid w:val="00CC77CC"/>
    <w:rsid w:val="00CD2822"/>
    <w:rsid w:val="00CD749B"/>
    <w:rsid w:val="00CF3840"/>
    <w:rsid w:val="00CF6A93"/>
    <w:rsid w:val="00D17E2A"/>
    <w:rsid w:val="00D40745"/>
    <w:rsid w:val="00D45574"/>
    <w:rsid w:val="00D47C7A"/>
    <w:rsid w:val="00D66B5A"/>
    <w:rsid w:val="00D67D20"/>
    <w:rsid w:val="00D76EDC"/>
    <w:rsid w:val="00D80EA1"/>
    <w:rsid w:val="00D93EDD"/>
    <w:rsid w:val="00DB35A3"/>
    <w:rsid w:val="00DE5A0B"/>
    <w:rsid w:val="00DF0C36"/>
    <w:rsid w:val="00DF0C46"/>
    <w:rsid w:val="00E21078"/>
    <w:rsid w:val="00E447D1"/>
    <w:rsid w:val="00E62A54"/>
    <w:rsid w:val="00EA3224"/>
    <w:rsid w:val="00ED305B"/>
    <w:rsid w:val="00ED64BD"/>
    <w:rsid w:val="00F37E83"/>
    <w:rsid w:val="00F45EFA"/>
    <w:rsid w:val="00F65BCA"/>
    <w:rsid w:val="00F82B47"/>
    <w:rsid w:val="00F83B24"/>
    <w:rsid w:val="00F90F9D"/>
    <w:rsid w:val="00FA40D9"/>
    <w:rsid w:val="00FC2946"/>
    <w:rsid w:val="00FD5668"/>
    <w:rsid w:val="00FE3C11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18674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045F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C29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7226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3D4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D30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86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186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186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39"/>
    <w:rsid w:val="00260E88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267F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267F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39"/>
    <w:rsid w:val="004763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7A5A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F53AE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18674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045F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C29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7226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3D4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D30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86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186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186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39"/>
    <w:rsid w:val="00260E88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267F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267F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39"/>
    <w:rsid w:val="004763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7A5A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F53AE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o.ua/spisok-ukrayinskoyi-literaturi-shho-chitati-vlitku-uchnyam-5-11-klasiv/" TargetMode="External"/><Relationship Id="rId13" Type="http://schemas.openxmlformats.org/officeDocument/2006/relationships/hyperlink" Target="https://drive.google.com/drive/folders/1Ix9hy2FTfZIhSmgQCfqDXeCKvghFXVbS?usp=sharing" TargetMode="External"/><Relationship Id="rId18" Type="http://schemas.openxmlformats.org/officeDocument/2006/relationships/hyperlink" Target="https://www.cultura.kh.ua/ru/virtual-gallery/virtual-gallery-decor" TargetMode="External"/><Relationship Id="rId26" Type="http://schemas.openxmlformats.org/officeDocument/2006/relationships/hyperlink" Target="http://tvoemisto.tv/news/shcho_chytatymut_shkolyari_u_1011_klasah_onovlena_programa_z_ukrainoskoi_ta_zarubizhnoi_literatury_9189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lk.kh.ua/news/kultura/naj-naj-u-xarkovi.-test-na-znannya-istoriyi-mista.html" TargetMode="External"/><Relationship Id="rId7" Type="http://schemas.openxmlformats.org/officeDocument/2006/relationships/hyperlink" Target="https://ivanna-site.in.ua/slovnyk-literaturoznavchykh-terminiv-8-klas" TargetMode="External"/><Relationship Id="rId12" Type="http://schemas.openxmlformats.org/officeDocument/2006/relationships/hyperlink" Target="https://naurok.com.ua/test/join?gamecode=6397074" TargetMode="External"/><Relationship Id="rId17" Type="http://schemas.openxmlformats.org/officeDocument/2006/relationships/hyperlink" Target="https://www.youtube.com/watch?v=EBWAkET-4UE" TargetMode="External"/><Relationship Id="rId25" Type="http://schemas.openxmlformats.org/officeDocument/2006/relationships/hyperlink" Target="https://youtu.be/Xbw6qW9LWCA" TargetMode="External"/><Relationship Id="rId2" Type="http://schemas.openxmlformats.org/officeDocument/2006/relationships/styles" Target="styles.xml"/><Relationship Id="rId16" Type="http://schemas.openxmlformats.org/officeDocument/2006/relationships/hyperlink" Target="http://sanschool11.org.ua/batkam-2/" TargetMode="External"/><Relationship Id="rId20" Type="http://schemas.openxmlformats.org/officeDocument/2006/relationships/hyperlink" Target="https://www.cultura.kh.ua/ru/virtual-gallery/virtual-gallery-dec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ila-uk-mova.com.ua/index/sintaksis/0-20" TargetMode="External"/><Relationship Id="rId11" Type="http://schemas.openxmlformats.org/officeDocument/2006/relationships/hyperlink" Target="https://naurok.com.ua/test/join?gamecode=8810837" TargetMode="External"/><Relationship Id="rId24" Type="http://schemas.openxmlformats.org/officeDocument/2006/relationships/hyperlink" Target="https://youtu.be/x-x1qco-G3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ENtzXA3PLqccIIWgjlA-I8Xr-Skq8HA0?usp=sharing" TargetMode="External"/><Relationship Id="rId23" Type="http://schemas.openxmlformats.org/officeDocument/2006/relationships/hyperlink" Target="https://youtu.be/RXZGCmPWCK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pv4.google.com/url?sa=t&amp;rct=j&amp;q=&amp;esrc=s&amp;source=web&amp;cd=2&amp;ved=2ahUKEwjr8eDnxsXpAhUU5aYKHcLKCwQQwqsBMAF6BAgKEAk&amp;url=https%3A%2F%2Fwww.youtube.com%2Fwatch%3Fv%3DNyORB_cUSfE&amp;usg=AOvVaw2KqsUIPni-DT-IEMoxHtfU" TargetMode="External"/><Relationship Id="rId19" Type="http://schemas.openxmlformats.org/officeDocument/2006/relationships/hyperlink" Target="https://www.slk.kh.ua/news/kultura/naj-naj-u-xarkovi.-test-na-znannya-istoriyi-mi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v4.google.com/url?sa=t&amp;rct=j&amp;q=&amp;esrc=s&amp;source=web&amp;cd=1&amp;cad=rja&amp;uact=8&amp;ved=2ahUKEwjr8eDnxsXpAhUU5aYKHcLKCwQQwqsBMAB6BAgKEAQ&amp;url=https%3A%2F%2Fwww.youtube.com%2Fwatch%3Fv%3Dii2QzKU4ifY&amp;usg=AOvVaw2aVaRXQeXHlFwTw2tj8CkU" TargetMode="External"/><Relationship Id="rId14" Type="http://schemas.openxmlformats.org/officeDocument/2006/relationships/hyperlink" Target="https://drive.google.com/drive/folders/1ENtzXA3PLqccIIWgjlA-I8Xr-Skq8HA0?usp=sharing" TargetMode="External"/><Relationship Id="rId22" Type="http://schemas.openxmlformats.org/officeDocument/2006/relationships/hyperlink" Target="https://drive.google.com/drive/folders/1kmEcQ4gHqRVvLe7CDohff7PPnIwFgHYZ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126</cp:revision>
  <dcterms:created xsi:type="dcterms:W3CDTF">2020-03-30T11:50:00Z</dcterms:created>
  <dcterms:modified xsi:type="dcterms:W3CDTF">2020-05-25T08:00:00Z</dcterms:modified>
</cp:coreProperties>
</file>