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AC489A" w:rsidRDefault="00C27CB5" w:rsidP="00B73D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AC489A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AC489A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AC489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AC489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AC489A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AC489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3686"/>
        <w:gridCol w:w="4819"/>
      </w:tblGrid>
      <w:tr w:rsidR="00F82B47" w:rsidRPr="00AC489A" w:rsidTr="00432BD6">
        <w:tc>
          <w:tcPr>
            <w:tcW w:w="534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AC489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AC489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AC489A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976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686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819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AC489A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AC489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AC489A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F01EE4" w:rsidRPr="00AC489A" w:rsidTr="00432BD6">
        <w:tc>
          <w:tcPr>
            <w:tcW w:w="534" w:type="dxa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297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 Самостійні частини мови. Найскладніші випадки правопису.</w:t>
            </w:r>
          </w:p>
        </w:tc>
        <w:tc>
          <w:tcPr>
            <w:tcW w:w="368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урок за посиланням.</w:t>
            </w:r>
          </w:p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 зошит вправу 477.</w:t>
            </w:r>
          </w:p>
        </w:tc>
        <w:tc>
          <w:tcPr>
            <w:tcW w:w="4819" w:type="dxa"/>
          </w:tcPr>
          <w:p w:rsidR="00F01EE4" w:rsidRPr="00AC489A" w:rsidRDefault="00AC489A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tFUoH</w:t>
              </w:r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21</w:t>
              </w:r>
              <w:proofErr w:type="spellStart"/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hWaQ</w:t>
              </w:r>
              <w:proofErr w:type="spellEnd"/>
            </w:hyperlink>
          </w:p>
        </w:tc>
      </w:tr>
      <w:tr w:rsidR="00F01EE4" w:rsidRPr="00AC489A" w:rsidTr="00432BD6">
        <w:tc>
          <w:tcPr>
            <w:tcW w:w="534" w:type="dxa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297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 Самостійні частини мови. Найскладніші випадки правопису.</w:t>
            </w:r>
          </w:p>
        </w:tc>
        <w:tc>
          <w:tcPr>
            <w:tcW w:w="368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470.</w:t>
            </w:r>
          </w:p>
        </w:tc>
        <w:tc>
          <w:tcPr>
            <w:tcW w:w="4819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EE4" w:rsidRPr="00AC489A" w:rsidTr="00432BD6">
        <w:tc>
          <w:tcPr>
            <w:tcW w:w="534" w:type="dxa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297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Анатолій </w:t>
            </w: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Дімаров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«Блакитна дитина»</w:t>
            </w:r>
          </w:p>
        </w:tc>
        <w:tc>
          <w:tcPr>
            <w:tcW w:w="3686" w:type="dxa"/>
          </w:tcPr>
          <w:p w:rsidR="00F01EE4" w:rsidRPr="00AC489A" w:rsidRDefault="00F01EE4" w:rsidP="00F83F85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посиланням. </w:t>
            </w:r>
          </w:p>
          <w:p w:rsidR="00F01EE4" w:rsidRPr="00AC489A" w:rsidRDefault="00F01EE4" w:rsidP="00F83F85">
            <w:pPr>
              <w:tabs>
                <w:tab w:val="left" w:pos="24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твір Анатолія </w:t>
            </w: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Дімарова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«Блакитна дитина» (за посиланням).</w:t>
            </w:r>
          </w:p>
        </w:tc>
        <w:tc>
          <w:tcPr>
            <w:tcW w:w="4819" w:type="dxa"/>
          </w:tcPr>
          <w:p w:rsidR="00F01EE4" w:rsidRPr="00AC489A" w:rsidRDefault="00AC489A" w:rsidP="00F8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https://www.youtube.com/watch?v=SfYhWzvERc8</w:t>
              </w:r>
            </w:hyperlink>
          </w:p>
          <w:p w:rsidR="00F01EE4" w:rsidRPr="00AC489A" w:rsidRDefault="00F01EE4" w:rsidP="00F8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EE4" w:rsidRPr="00AC489A" w:rsidRDefault="00AC489A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01EE4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https://www.ukrlib.com.ua/books/printit.php?tid=2893</w:t>
              </w:r>
            </w:hyperlink>
          </w:p>
        </w:tc>
      </w:tr>
      <w:tr w:rsidR="00F01EE4" w:rsidRPr="00AC489A" w:rsidTr="00432BD6">
        <w:tc>
          <w:tcPr>
            <w:tcW w:w="534" w:type="dxa"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F01EE4" w:rsidRPr="00AC489A" w:rsidRDefault="00F01EE4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2976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рідного краю. Вірші поетів Харківщини про рідний край.</w:t>
            </w:r>
          </w:p>
        </w:tc>
        <w:tc>
          <w:tcPr>
            <w:tcW w:w="3686" w:type="dxa"/>
          </w:tcPr>
          <w:p w:rsidR="00F01EE4" w:rsidRPr="00AC489A" w:rsidRDefault="00F01EE4" w:rsidP="00F83F85">
            <w:pPr>
              <w:tabs>
                <w:tab w:val="left" w:pos="24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в зошит вірш (один) будь-якого харківського поета. Визначити в ньому художні засоби.</w:t>
            </w:r>
          </w:p>
        </w:tc>
        <w:tc>
          <w:tcPr>
            <w:tcW w:w="4819" w:type="dxa"/>
          </w:tcPr>
          <w:p w:rsidR="00F01EE4" w:rsidRPr="00AC489A" w:rsidRDefault="00F01EE4" w:rsidP="00F83F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1EE4" w:rsidRPr="00AC489A" w:rsidRDefault="00F01EE4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AC489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AC489A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AC489A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AC489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C489A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AC489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3828"/>
        <w:gridCol w:w="4819"/>
        <w:gridCol w:w="3260"/>
      </w:tblGrid>
      <w:tr w:rsidR="00636F43" w:rsidRPr="00AC489A" w:rsidTr="00A056A6">
        <w:trPr>
          <w:trHeight w:val="58"/>
        </w:trPr>
        <w:tc>
          <w:tcPr>
            <w:tcW w:w="709" w:type="dxa"/>
          </w:tcPr>
          <w:p w:rsidR="00F82B47" w:rsidRPr="00AC489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877E9" w:rsidRPr="00AC489A" w:rsidTr="00A056A6">
        <w:trPr>
          <w:trHeight w:val="58"/>
        </w:trPr>
        <w:tc>
          <w:tcPr>
            <w:tcW w:w="709" w:type="dxa"/>
            <w:vAlign w:val="center"/>
          </w:tcPr>
          <w:p w:rsidR="00E877E9" w:rsidRPr="00AC489A" w:rsidRDefault="00E877E9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877E9" w:rsidRPr="00AC489A" w:rsidRDefault="00E877E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134" w:type="dxa"/>
          </w:tcPr>
          <w:p w:rsidR="00E877E9" w:rsidRPr="00AC489A" w:rsidRDefault="00E877E9" w:rsidP="00E4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E877E9" w:rsidRPr="00AC489A" w:rsidRDefault="00E877E9" w:rsidP="00E4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828" w:type="dxa"/>
          </w:tcPr>
          <w:p w:rsidR="00E877E9" w:rsidRPr="00AC489A" w:rsidRDefault="00E877E9" w:rsidP="00E4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877E9" w:rsidRPr="00AC489A" w:rsidRDefault="00E877E9" w:rsidP="00E47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C489A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AC4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C489A">
              <w:rPr>
                <w:rFonts w:ascii="Times New Roman" w:hAnsi="Times New Roman" w:cs="Times New Roman"/>
                <w:sz w:val="28"/>
                <w:szCs w:val="28"/>
              </w:rPr>
              <w:t xml:space="preserve">.180-181 </w:t>
            </w:r>
            <w:proofErr w:type="spellStart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 w:rsidRPr="00AC4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877E9" w:rsidRPr="00AC489A" w:rsidRDefault="00E877E9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56A6" w:rsidRPr="00AC489A" w:rsidRDefault="00A056A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E877E9" w:rsidRPr="00AC489A" w:rsidRDefault="00E877E9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E877E9" w:rsidRPr="00AC489A" w:rsidRDefault="00E877E9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113AE6" w:rsidRPr="00AC489A" w:rsidRDefault="00113AE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113AE6" w:rsidRPr="00AC489A" w:rsidRDefault="00113AE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E877E9" w:rsidRPr="00AC489A" w:rsidRDefault="00E877E9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AC489A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BC02D1" w:rsidRPr="00AC489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AC489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261"/>
        <w:gridCol w:w="3685"/>
        <w:gridCol w:w="4897"/>
        <w:gridCol w:w="64"/>
      </w:tblGrid>
      <w:tr w:rsidR="00636F43" w:rsidRPr="00AC489A" w:rsidTr="00EF6F07">
        <w:trPr>
          <w:trHeight w:val="58"/>
        </w:trPr>
        <w:tc>
          <w:tcPr>
            <w:tcW w:w="621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636F43" w:rsidRPr="00AC489A" w:rsidRDefault="00636F43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</w:tcPr>
          <w:p w:rsidR="00636F43" w:rsidRPr="00AC489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13AE6" w:rsidRPr="00AC489A" w:rsidTr="00EF6F07">
        <w:trPr>
          <w:gridAfter w:val="1"/>
          <w:wAfter w:w="64" w:type="dxa"/>
          <w:trHeight w:val="96"/>
        </w:trPr>
        <w:tc>
          <w:tcPr>
            <w:tcW w:w="621" w:type="dxa"/>
          </w:tcPr>
          <w:p w:rsidR="00113AE6" w:rsidRPr="00AC489A" w:rsidRDefault="00113AE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113AE6" w:rsidRPr="00AC489A" w:rsidRDefault="00113AE6" w:rsidP="00F3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113AE6" w:rsidRPr="00AC489A" w:rsidRDefault="00113AE6" w:rsidP="00EF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261" w:type="dxa"/>
          </w:tcPr>
          <w:p w:rsidR="00113AE6" w:rsidRPr="00AC489A" w:rsidRDefault="00113AE6" w:rsidP="000C5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«Руські удільні князівства у складі сусідніх держав. Кримське ханство».</w:t>
            </w:r>
          </w:p>
        </w:tc>
        <w:tc>
          <w:tcPr>
            <w:tcW w:w="3685" w:type="dxa"/>
          </w:tcPr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19-23,  С. 172-229 </w:t>
            </w:r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228-229, письмово виконати тестове завдання.</w:t>
            </w:r>
          </w:p>
        </w:tc>
        <w:tc>
          <w:tcPr>
            <w:tcW w:w="4897" w:type="dxa"/>
          </w:tcPr>
          <w:p w:rsidR="00113AE6" w:rsidRPr="00AC489A" w:rsidRDefault="00AC489A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qxjxW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84</w:t>
              </w:r>
              <w:proofErr w:type="spellStart"/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qM</w:t>
              </w:r>
              <w:proofErr w:type="spellEnd"/>
            </w:hyperlink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(соціальний устрій)</w:t>
            </w:r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AE6" w:rsidRPr="00AC489A" w:rsidRDefault="00AC489A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1_3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97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bCMQ</w:t>
              </w:r>
            </w:hyperlink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(економічний розвиток)</w:t>
            </w:r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AE6" w:rsidRPr="00AC489A" w:rsidRDefault="00AC489A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yQzYR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13AE6" w:rsidRPr="00AC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KnbGk</w:t>
              </w:r>
            </w:hyperlink>
          </w:p>
          <w:p w:rsidR="00113AE6" w:rsidRPr="00AC489A" w:rsidRDefault="00113AE6" w:rsidP="00844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(культура)</w:t>
            </w:r>
          </w:p>
        </w:tc>
      </w:tr>
    </w:tbl>
    <w:p w:rsidR="00516377" w:rsidRPr="00AC489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02D1" w:rsidRPr="00AC489A" w:rsidRDefault="00BC02D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516377" w:rsidRPr="00AC489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5954"/>
        <w:gridCol w:w="2835"/>
        <w:gridCol w:w="3054"/>
        <w:gridCol w:w="64"/>
      </w:tblGrid>
      <w:tr w:rsidR="00BC02D1" w:rsidRPr="00AC489A" w:rsidTr="00113AE6">
        <w:trPr>
          <w:trHeight w:val="58"/>
        </w:trPr>
        <w:tc>
          <w:tcPr>
            <w:tcW w:w="621" w:type="dxa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gridSpan w:val="2"/>
            <w:vAlign w:val="center"/>
          </w:tcPr>
          <w:p w:rsidR="00BC02D1" w:rsidRPr="00AC489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F6F07" w:rsidRPr="00AC489A" w:rsidTr="00113AE6">
        <w:trPr>
          <w:gridAfter w:val="1"/>
          <w:wAfter w:w="64" w:type="dxa"/>
          <w:trHeight w:val="96"/>
        </w:trPr>
        <w:tc>
          <w:tcPr>
            <w:tcW w:w="621" w:type="dxa"/>
          </w:tcPr>
          <w:p w:rsidR="00EF6F07" w:rsidRPr="00AC489A" w:rsidRDefault="00EF6F07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EF6F07" w:rsidRPr="00AC489A" w:rsidRDefault="00EF6F07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EF6F07" w:rsidRPr="00AC489A" w:rsidRDefault="00113AE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5954" w:type="dxa"/>
          </w:tcPr>
          <w:p w:rsidR="00EF6F07" w:rsidRPr="00AC489A" w:rsidRDefault="00113AE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«Країни Центральної та Східної Європи в Х – Х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століттях. Середньовічний Схід».</w:t>
            </w:r>
          </w:p>
        </w:tc>
        <w:tc>
          <w:tcPr>
            <w:tcW w:w="2835" w:type="dxa"/>
          </w:tcPr>
          <w:p w:rsidR="00113AE6" w:rsidRPr="00AC489A" w:rsidRDefault="00113AE6" w:rsidP="0011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26- 31, С. 162-215 </w:t>
            </w:r>
          </w:p>
          <w:p w:rsidR="00EF6F07" w:rsidRPr="00AC489A" w:rsidRDefault="00113AE6" w:rsidP="0011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в 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054" w:type="dxa"/>
          </w:tcPr>
          <w:p w:rsidR="00EF6F07" w:rsidRPr="00AC489A" w:rsidRDefault="00EF6F07" w:rsidP="00764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3AE6" w:rsidRPr="00AC489A" w:rsidRDefault="00113AE6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AC489A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AC489A" w:rsidRDefault="00636F4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3"/>
        <w:gridCol w:w="5245"/>
        <w:gridCol w:w="4110"/>
      </w:tblGrid>
      <w:tr w:rsidR="00636F43" w:rsidRPr="00AC489A" w:rsidTr="009958F3">
        <w:trPr>
          <w:trHeight w:val="495"/>
        </w:trPr>
        <w:tc>
          <w:tcPr>
            <w:tcW w:w="675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636F43" w:rsidRPr="00AC489A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F795E" w:rsidRPr="00AC489A" w:rsidTr="009958F3">
        <w:trPr>
          <w:trHeight w:val="256"/>
        </w:trPr>
        <w:tc>
          <w:tcPr>
            <w:tcW w:w="675" w:type="dxa"/>
          </w:tcPr>
          <w:p w:rsidR="000F795E" w:rsidRPr="00AC489A" w:rsidRDefault="000F795E" w:rsidP="0026637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795E" w:rsidRPr="00AC489A" w:rsidRDefault="000F795E" w:rsidP="00266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0F795E" w:rsidRPr="00AC489A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:rsidR="000F795E" w:rsidRPr="00AC489A" w:rsidRDefault="000F795E" w:rsidP="000F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2693" w:type="dxa"/>
          </w:tcPr>
          <w:p w:rsidR="000F795E" w:rsidRPr="00AC489A" w:rsidRDefault="000F795E" w:rsidP="000F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Малярні роботи. Матеріали та інструменти для малярних робіт</w:t>
            </w:r>
          </w:p>
        </w:tc>
        <w:tc>
          <w:tcPr>
            <w:tcW w:w="5245" w:type="dxa"/>
          </w:tcPr>
          <w:p w:rsidR="000F795E" w:rsidRPr="00AC489A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27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161-167</w:t>
            </w:r>
          </w:p>
          <w:p w:rsidR="000F795E" w:rsidRPr="00AC489A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</w:t>
            </w:r>
          </w:p>
        </w:tc>
        <w:tc>
          <w:tcPr>
            <w:tcW w:w="4110" w:type="dxa"/>
          </w:tcPr>
          <w:p w:rsidR="000F795E" w:rsidRPr="00AC489A" w:rsidRDefault="00AC489A" w:rsidP="000F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https://drive.google.com/drive/folders/16BA7ZvFczlZhWYTZnsS109xrM0NElNYB?usp=sharing</w:t>
              </w:r>
            </w:hyperlink>
            <w:r w:rsidR="000F795E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795E" w:rsidRPr="00AC489A" w:rsidTr="009958F3">
        <w:trPr>
          <w:trHeight w:val="96"/>
        </w:trPr>
        <w:tc>
          <w:tcPr>
            <w:tcW w:w="675" w:type="dxa"/>
          </w:tcPr>
          <w:p w:rsidR="000F795E" w:rsidRPr="00AC489A" w:rsidRDefault="000F795E" w:rsidP="0085030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F795E" w:rsidRPr="00AC489A" w:rsidRDefault="000F795E" w:rsidP="0085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0F795E" w:rsidRPr="00AC489A" w:rsidRDefault="000F795E" w:rsidP="00FE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F795E" w:rsidRPr="00AC489A" w:rsidRDefault="000F795E" w:rsidP="0031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5245" w:type="dxa"/>
          </w:tcPr>
          <w:p w:rsidR="000F795E" w:rsidRPr="00AC489A" w:rsidRDefault="000F795E" w:rsidP="0031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Продовжити вишивання за обраною схемою</w:t>
            </w:r>
          </w:p>
        </w:tc>
        <w:tc>
          <w:tcPr>
            <w:tcW w:w="4110" w:type="dxa"/>
          </w:tcPr>
          <w:p w:rsidR="000F795E" w:rsidRPr="00AC489A" w:rsidRDefault="000F795E" w:rsidP="0091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6370" w:rsidRPr="00AC489A" w:rsidRDefault="00266370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C489A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AC489A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4677"/>
        <w:gridCol w:w="4536"/>
      </w:tblGrid>
      <w:tr w:rsidR="003A1BF2" w:rsidRPr="00AC489A" w:rsidTr="00365D00">
        <w:trPr>
          <w:trHeight w:val="594"/>
        </w:trPr>
        <w:tc>
          <w:tcPr>
            <w:tcW w:w="567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3A1BF2" w:rsidRPr="00AC489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65D00" w:rsidRPr="00AC489A" w:rsidTr="00365D00">
        <w:trPr>
          <w:trHeight w:val="286"/>
        </w:trPr>
        <w:tc>
          <w:tcPr>
            <w:tcW w:w="567" w:type="dxa"/>
          </w:tcPr>
          <w:p w:rsidR="00365D00" w:rsidRPr="00AC489A" w:rsidRDefault="00365D0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65D00" w:rsidRPr="00AC489A" w:rsidRDefault="00365D0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65D00" w:rsidRPr="00AC489A" w:rsidRDefault="00365D00" w:rsidP="0098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365D00" w:rsidRPr="00AC489A" w:rsidRDefault="00365D00" w:rsidP="003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 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обобщения знаний по разделам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«Океаны» и «Влияние человека на природу материков и океанов».</w:t>
            </w:r>
          </w:p>
        </w:tc>
        <w:tc>
          <w:tcPr>
            <w:tcW w:w="4677" w:type="dxa"/>
          </w:tcPr>
          <w:p w:rsidR="00365D00" w:rsidRPr="00AC489A" w:rsidRDefault="00365D00" w:rsidP="009821FF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матеріал підручника  § 54-60</w:t>
            </w:r>
          </w:p>
        </w:tc>
        <w:tc>
          <w:tcPr>
            <w:tcW w:w="4536" w:type="dxa"/>
          </w:tcPr>
          <w:p w:rsidR="00365D00" w:rsidRPr="00AC489A" w:rsidRDefault="00365D00" w:rsidP="00365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https://www.youtube.com/watch?v=zBaSStftM1c</w:t>
            </w:r>
          </w:p>
        </w:tc>
      </w:tr>
      <w:tr w:rsidR="00365D00" w:rsidRPr="00AC489A" w:rsidTr="00365D00">
        <w:trPr>
          <w:trHeight w:val="286"/>
        </w:trPr>
        <w:tc>
          <w:tcPr>
            <w:tcW w:w="567" w:type="dxa"/>
          </w:tcPr>
          <w:p w:rsidR="00365D00" w:rsidRPr="00AC489A" w:rsidRDefault="00365D0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65D00" w:rsidRPr="00AC489A" w:rsidRDefault="00365D0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65D00" w:rsidRPr="00AC489A" w:rsidRDefault="00365D00" w:rsidP="003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AC489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544" w:type="dxa"/>
          </w:tcPr>
          <w:p w:rsidR="00365D00" w:rsidRPr="00AC489A" w:rsidRDefault="00365D00" w:rsidP="00365D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Исследование. Пути решения экологических проблем.</w:t>
            </w:r>
          </w:p>
        </w:tc>
        <w:tc>
          <w:tcPr>
            <w:tcW w:w="4677" w:type="dxa"/>
          </w:tcPr>
          <w:p w:rsidR="00365D00" w:rsidRPr="00AC489A" w:rsidRDefault="00365D00" w:rsidP="0098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исследования  стр. 300</w:t>
            </w:r>
          </w:p>
          <w:p w:rsidR="00365D00" w:rsidRPr="00AC489A" w:rsidRDefault="00365D00" w:rsidP="0098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0" w:rsidRPr="00AC489A" w:rsidRDefault="00365D00" w:rsidP="009821FF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письменную работу в тетради </w:t>
            </w: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экологических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Харьковской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365D00" w:rsidRPr="00AC489A" w:rsidRDefault="00365D00" w:rsidP="009821FF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плану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300 </w:t>
            </w:r>
          </w:p>
          <w:p w:rsidR="00365D00" w:rsidRPr="00AC489A" w:rsidRDefault="00365D00" w:rsidP="009821FF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D00" w:rsidRPr="00AC489A" w:rsidRDefault="00365D00" w:rsidP="009821FF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Ваши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(фото) направляйте   на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электронную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почту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nika_n9@ukr.net</w:t>
            </w:r>
          </w:p>
          <w:p w:rsidR="00365D00" w:rsidRPr="00AC489A" w:rsidRDefault="00365D00" w:rsidP="00365D00">
            <w:pPr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  травня.</w:t>
            </w:r>
          </w:p>
        </w:tc>
        <w:tc>
          <w:tcPr>
            <w:tcW w:w="4536" w:type="dxa"/>
          </w:tcPr>
          <w:p w:rsidR="00365D00" w:rsidRPr="00AC489A" w:rsidRDefault="00365D00" w:rsidP="0098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5D00" w:rsidRPr="00AC489A" w:rsidRDefault="00365D00" w:rsidP="00982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https://www.youtube.com/watch?v=JI-jR9pNBqE</w:t>
            </w:r>
          </w:p>
          <w:p w:rsidR="00365D00" w:rsidRPr="00AC489A" w:rsidRDefault="00365D00" w:rsidP="0036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https://www.youtube.com/watch?v=STTLrmA8wqo</w:t>
            </w:r>
          </w:p>
        </w:tc>
      </w:tr>
    </w:tbl>
    <w:p w:rsidR="00057E13" w:rsidRPr="00AC489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AC489A" w:rsidRDefault="00057258" w:rsidP="00B7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C489A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AC489A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AC489A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AC489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C489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C489A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AC489A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AC489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AC489A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AC489A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AC489A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AC489A">
        <w:rPr>
          <w:rFonts w:ascii="Times New Roman" w:hAnsi="Times New Roman" w:cs="Times New Roman"/>
          <w:sz w:val="28"/>
          <w:szCs w:val="24"/>
        </w:rPr>
        <w:t xml:space="preserve">. </w:t>
      </w:r>
      <w:hyperlink r:id="rId14" w:history="1"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AC489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proofErr w:type="spellStart"/>
        <w:r w:rsidRPr="00AC489A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  <w:proofErr w:type="spellEnd"/>
      </w:hyperlink>
    </w:p>
    <w:p w:rsidR="00DF7C5D" w:rsidRPr="00AC489A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C489A" w:rsidRDefault="003A1BF2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AC489A" w:rsidRDefault="003A1BF2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528"/>
        <w:gridCol w:w="6095"/>
      </w:tblGrid>
      <w:tr w:rsidR="003A1BF2" w:rsidRPr="00AC489A" w:rsidTr="00266370">
        <w:tc>
          <w:tcPr>
            <w:tcW w:w="675" w:type="dxa"/>
            <w:vAlign w:val="center"/>
          </w:tcPr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095" w:type="dxa"/>
            <w:vAlign w:val="center"/>
          </w:tcPr>
          <w:p w:rsidR="003A1BF2" w:rsidRPr="00AC489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F795E" w:rsidRPr="00AC489A" w:rsidTr="00266370">
        <w:tc>
          <w:tcPr>
            <w:tcW w:w="675" w:type="dxa"/>
          </w:tcPr>
          <w:p w:rsidR="000F795E" w:rsidRPr="00AC489A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F795E" w:rsidRPr="00AC489A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F795E" w:rsidRPr="00AC489A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0F795E" w:rsidRPr="00AC489A" w:rsidRDefault="000F795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0F795E" w:rsidRPr="00AC489A" w:rsidRDefault="000F795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5528" w:type="dxa"/>
          </w:tcPr>
          <w:p w:rsidR="000F795E" w:rsidRPr="00AC489A" w:rsidRDefault="000F795E" w:rsidP="000607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 відповідно до розробленого сценарію.</w:t>
            </w:r>
          </w:p>
          <w:p w:rsidR="000F795E" w:rsidRPr="00AC489A" w:rsidRDefault="000F795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ст.218-219</w:t>
            </w:r>
          </w:p>
          <w:p w:rsidR="000F795E" w:rsidRPr="00AC489A" w:rsidRDefault="000F795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"Презентація 7 клас Урок 33" та файл "Практичне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завдання_урок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33"</w:t>
            </w:r>
          </w:p>
          <w:p w:rsidR="000F795E" w:rsidRPr="00AC489A" w:rsidRDefault="000F795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"Зоряні війни"</w:t>
            </w:r>
          </w:p>
        </w:tc>
        <w:tc>
          <w:tcPr>
            <w:tcW w:w="6095" w:type="dxa"/>
          </w:tcPr>
          <w:p w:rsidR="000F795E" w:rsidRPr="00AC489A" w:rsidRDefault="00AC489A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  <w:r w:rsidR="000F795E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795E" w:rsidRPr="00AC489A" w:rsidRDefault="000F795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95E" w:rsidRPr="00AC489A" w:rsidRDefault="000F795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C489A" w:rsidRDefault="00F45EFA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AC489A" w:rsidRDefault="00F45EF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9596"/>
        <w:gridCol w:w="2835"/>
      </w:tblGrid>
      <w:tr w:rsidR="00F45EFA" w:rsidRPr="00AC489A" w:rsidTr="00BB5834">
        <w:tc>
          <w:tcPr>
            <w:tcW w:w="507" w:type="dxa"/>
            <w:vAlign w:val="center"/>
          </w:tcPr>
          <w:p w:rsidR="00F45EFA" w:rsidRPr="00AC489A" w:rsidRDefault="006F0888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AC489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AC489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596" w:type="dxa"/>
            <w:vAlign w:val="center"/>
          </w:tcPr>
          <w:p w:rsidR="00F45EFA" w:rsidRPr="00AC489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F45EFA" w:rsidRPr="00AC489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B5834" w:rsidRPr="00AC489A" w:rsidTr="00BB5834">
        <w:tc>
          <w:tcPr>
            <w:tcW w:w="507" w:type="dxa"/>
          </w:tcPr>
          <w:p w:rsidR="00BB5834" w:rsidRPr="00AC489A" w:rsidRDefault="00BB5834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BB5834" w:rsidRPr="00AC489A" w:rsidRDefault="00BB5834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BB5834" w:rsidRPr="00AC489A" w:rsidRDefault="00BB5834" w:rsidP="005E07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9596" w:type="dxa"/>
          </w:tcPr>
          <w:p w:rsidR="00BB5834" w:rsidRPr="00AC489A" w:rsidRDefault="00BB5834" w:rsidP="005E07CF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Заходи </w:t>
            </w:r>
            <w:proofErr w:type="spellStart"/>
            <w:proofErr w:type="gram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державному і </w:t>
            </w: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особистому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рівнях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інфекційних захворювань (ВІЛ, туберкульоз тощо).</w:t>
            </w:r>
            <w:r w:rsidRPr="00AC48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Законодавство України у сфері протидії епідемії ВІЛ-інфекції. Причини і наслідки стигматизації і дискримінації.</w:t>
            </w:r>
          </w:p>
        </w:tc>
        <w:tc>
          <w:tcPr>
            <w:tcW w:w="2835" w:type="dxa"/>
          </w:tcPr>
          <w:p w:rsidR="00BB5834" w:rsidRPr="00AC489A" w:rsidRDefault="00BB5834" w:rsidP="005E07CF">
            <w:pPr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</w:t>
            </w:r>
          </w:p>
          <w:p w:rsidR="00BB5834" w:rsidRPr="00AC489A" w:rsidRDefault="00BB5834" w:rsidP="005E0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§30,31</w:t>
            </w:r>
          </w:p>
        </w:tc>
      </w:tr>
    </w:tbl>
    <w:p w:rsidR="00CF261D" w:rsidRPr="00AC489A" w:rsidRDefault="00CF261D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AC489A" w:rsidRDefault="006F088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AC489A" w:rsidRDefault="002875D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9816"/>
        <w:gridCol w:w="2835"/>
      </w:tblGrid>
      <w:tr w:rsidR="006F0888" w:rsidRPr="00AC489A" w:rsidTr="00BB5834">
        <w:tc>
          <w:tcPr>
            <w:tcW w:w="506" w:type="dxa"/>
            <w:vAlign w:val="center"/>
          </w:tcPr>
          <w:p w:rsidR="006F0888" w:rsidRPr="00AC489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AC489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AC489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816" w:type="dxa"/>
            <w:vAlign w:val="center"/>
          </w:tcPr>
          <w:p w:rsidR="006F0888" w:rsidRPr="00AC489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6F0888" w:rsidRPr="00AC489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B5834" w:rsidRPr="00AC489A" w:rsidTr="00BB5834">
        <w:tc>
          <w:tcPr>
            <w:tcW w:w="506" w:type="dxa"/>
          </w:tcPr>
          <w:p w:rsidR="00BB5834" w:rsidRPr="00AC489A" w:rsidRDefault="00BB5834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BB5834" w:rsidRPr="00AC489A" w:rsidRDefault="00BB5834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9816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Узагальнення. Подібність у будові та проявах життєдіяльності рослин, бактерій, грибів, тварин – свідчення єдності живої природи.</w:t>
            </w:r>
          </w:p>
        </w:tc>
        <w:tc>
          <w:tcPr>
            <w:tcW w:w="2835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§1-2</w:t>
            </w:r>
          </w:p>
        </w:tc>
      </w:tr>
      <w:tr w:rsidR="00BB5834" w:rsidRPr="00AC489A" w:rsidTr="00BB5834">
        <w:tc>
          <w:tcPr>
            <w:tcW w:w="506" w:type="dxa"/>
          </w:tcPr>
          <w:p w:rsidR="00BB5834" w:rsidRPr="00AC489A" w:rsidRDefault="00BB5834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BB5834" w:rsidRPr="00AC489A" w:rsidRDefault="00BB5834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9816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Узагальнення. Подібність у будові та проявах життєдіяльності рослин, бактерій, грибів, тварин – свідчення єдності живої природи.</w:t>
            </w:r>
          </w:p>
        </w:tc>
        <w:tc>
          <w:tcPr>
            <w:tcW w:w="2835" w:type="dxa"/>
          </w:tcPr>
          <w:p w:rsidR="00BB5834" w:rsidRPr="00AC489A" w:rsidRDefault="00BB5834" w:rsidP="00337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§3-4</w:t>
            </w:r>
          </w:p>
        </w:tc>
      </w:tr>
    </w:tbl>
    <w:p w:rsidR="00516377" w:rsidRPr="00AC489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AC489A" w:rsidRDefault="006A24B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4252"/>
        <w:gridCol w:w="6095"/>
      </w:tblGrid>
      <w:tr w:rsidR="006A24B8" w:rsidRPr="00AC489A" w:rsidTr="000F795E">
        <w:tc>
          <w:tcPr>
            <w:tcW w:w="675" w:type="dxa"/>
          </w:tcPr>
          <w:p w:rsidR="006A24B8" w:rsidRPr="00AC489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AC489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0" w:type="dxa"/>
          </w:tcPr>
          <w:p w:rsidR="006A24B8" w:rsidRPr="00AC489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6A24B8" w:rsidRPr="00AC489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:rsidR="006A24B8" w:rsidRPr="00AC489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F795E" w:rsidRPr="00AC489A" w:rsidTr="000F795E">
        <w:tc>
          <w:tcPr>
            <w:tcW w:w="675" w:type="dxa"/>
          </w:tcPr>
          <w:p w:rsidR="000F795E" w:rsidRPr="00AC489A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0F795E" w:rsidRPr="00AC489A" w:rsidRDefault="000F79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0F795E" w:rsidRPr="00AC489A" w:rsidRDefault="000F795E" w:rsidP="000F7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:rsidR="000F795E" w:rsidRPr="00AC489A" w:rsidRDefault="000F795E" w:rsidP="000F79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1560" w:type="dxa"/>
          </w:tcPr>
          <w:p w:rsidR="000F795E" w:rsidRPr="00AC489A" w:rsidRDefault="000F795E" w:rsidP="000F7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Футуристичний дизайн – погляд в майбутнє.</w:t>
            </w:r>
          </w:p>
        </w:tc>
        <w:tc>
          <w:tcPr>
            <w:tcW w:w="4252" w:type="dxa"/>
          </w:tcPr>
          <w:p w:rsidR="000F795E" w:rsidRPr="00AC489A" w:rsidRDefault="000F795E" w:rsidP="007A6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відео: "футуристичний дизайн  погляд в майбутнє"</w:t>
            </w:r>
          </w:p>
          <w:p w:rsidR="000F795E" w:rsidRPr="00AC489A" w:rsidRDefault="000F795E" w:rsidP="007A6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розробити ескіз проекту «Вулиця майбутнього», «Транспорт ХХХ століття».</w:t>
            </w:r>
          </w:p>
        </w:tc>
        <w:tc>
          <w:tcPr>
            <w:tcW w:w="6095" w:type="dxa"/>
          </w:tcPr>
          <w:p w:rsidR="000F795E" w:rsidRPr="00AC489A" w:rsidRDefault="00AC489A" w:rsidP="007A6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reload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=9&amp;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zfFn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PjX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hyperlink r:id="rId17" w:history="1"/>
          </w:p>
          <w:p w:rsidR="000F795E" w:rsidRPr="00AC489A" w:rsidRDefault="00AC489A" w:rsidP="007A6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F795E" w:rsidRPr="00AC48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0F795E"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66370" w:rsidRPr="00AC489A" w:rsidRDefault="0026637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370" w:rsidRPr="00AC489A" w:rsidRDefault="0026637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AC489A" w:rsidRDefault="001C507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AC489A" w:rsidRDefault="006A24B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976"/>
        <w:gridCol w:w="5387"/>
        <w:gridCol w:w="3685"/>
      </w:tblGrid>
      <w:tr w:rsidR="001C5071" w:rsidRPr="00AC489A" w:rsidTr="004F0587">
        <w:tc>
          <w:tcPr>
            <w:tcW w:w="675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685" w:type="dxa"/>
          </w:tcPr>
          <w:p w:rsidR="001C5071" w:rsidRPr="00AC489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F0587" w:rsidRPr="00AC489A" w:rsidTr="004F0587">
        <w:tc>
          <w:tcPr>
            <w:tcW w:w="675" w:type="dxa"/>
          </w:tcPr>
          <w:p w:rsidR="004F0587" w:rsidRPr="00AC489A" w:rsidRDefault="004F058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F0587" w:rsidRPr="00AC489A" w:rsidRDefault="004F058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276" w:type="dxa"/>
            <w:vAlign w:val="center"/>
          </w:tcPr>
          <w:p w:rsidR="004F0587" w:rsidRPr="00AC489A" w:rsidRDefault="004F0587" w:rsidP="00874C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C489A">
              <w:rPr>
                <w:rFonts w:ascii="Times New Roman" w:hAnsi="Times New Roman" w:cs="Times New Roman"/>
                <w:b/>
                <w:lang w:val="uk-UA"/>
              </w:rPr>
              <w:t>18.05.2020</w:t>
            </w:r>
          </w:p>
        </w:tc>
        <w:tc>
          <w:tcPr>
            <w:tcW w:w="2976" w:type="dxa"/>
            <w:vAlign w:val="center"/>
          </w:tcPr>
          <w:p w:rsidR="004F0587" w:rsidRPr="00AC489A" w:rsidRDefault="004F0587" w:rsidP="0087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Перевірте свої досягнення</w:t>
            </w:r>
          </w:p>
        </w:tc>
        <w:tc>
          <w:tcPr>
            <w:tcW w:w="5387" w:type="dxa"/>
          </w:tcPr>
          <w:p w:rsidR="004F0587" w:rsidRPr="00AC489A" w:rsidRDefault="004F0587" w:rsidP="004F05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AC48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AC48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Л.Масол</w:t>
            </w:r>
            <w:proofErr w:type="spellEnd"/>
            <w:r w:rsidRPr="00AC489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опрацювати   с.128 - 130 </w:t>
            </w:r>
          </w:p>
        </w:tc>
        <w:tc>
          <w:tcPr>
            <w:tcW w:w="3685" w:type="dxa"/>
          </w:tcPr>
          <w:p w:rsidR="004F0587" w:rsidRPr="00AC489A" w:rsidRDefault="004F0587" w:rsidP="00874CF5">
            <w:pPr>
              <w:rPr>
                <w:color w:val="0000FF"/>
                <w:u w:val="single"/>
                <w:lang w:val="uk-UA"/>
              </w:rPr>
            </w:pPr>
          </w:p>
        </w:tc>
      </w:tr>
    </w:tbl>
    <w:p w:rsidR="004F0587" w:rsidRPr="00AC489A" w:rsidRDefault="004F058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AC489A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AC489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D52E38" w:rsidRPr="00AC489A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2835"/>
        <w:gridCol w:w="3827"/>
        <w:gridCol w:w="5528"/>
      </w:tblGrid>
      <w:tr w:rsidR="00D52E38" w:rsidRPr="00AC489A" w:rsidTr="007F40AF">
        <w:tc>
          <w:tcPr>
            <w:tcW w:w="555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F40AF" w:rsidRPr="00AC489A" w:rsidTr="007F40AF">
        <w:tc>
          <w:tcPr>
            <w:tcW w:w="555" w:type="dxa"/>
          </w:tcPr>
          <w:p w:rsidR="007F40AF" w:rsidRPr="00AC489A" w:rsidRDefault="007F40A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7F40AF" w:rsidRPr="00AC489A" w:rsidRDefault="007F40A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7F40AF" w:rsidRPr="007F40AF" w:rsidRDefault="007F40AF" w:rsidP="0062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835" w:type="dxa"/>
          </w:tcPr>
          <w:p w:rsidR="007F40AF" w:rsidRPr="007F40AF" w:rsidRDefault="007F40AF" w:rsidP="00620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Повторение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знаний про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машины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механизмы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</w:tcPr>
          <w:p w:rsidR="007F40AF" w:rsidRPr="007F40AF" w:rsidRDefault="007F40AF" w:rsidP="00620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Проанализировать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240-241.</w:t>
            </w:r>
          </w:p>
          <w:p w:rsidR="007F40AF" w:rsidRPr="007F40AF" w:rsidRDefault="007F40AF" w:rsidP="006200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Решить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задачу 14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243</w:t>
            </w:r>
          </w:p>
        </w:tc>
        <w:tc>
          <w:tcPr>
            <w:tcW w:w="5528" w:type="dxa"/>
          </w:tcPr>
          <w:p w:rsidR="007F40AF" w:rsidRPr="007F40AF" w:rsidRDefault="007F40AF" w:rsidP="0062009B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?</w:t>
            </w:r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v</w:t>
            </w:r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=7</w:t>
            </w:r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O</w:t>
            </w:r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bimh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0</w:t>
            </w:r>
            <w:proofErr w:type="spellStart"/>
            <w:r w:rsidRPr="007F40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hK</w:t>
            </w:r>
            <w:proofErr w:type="spellEnd"/>
            <w:r w:rsidRPr="007F40A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F40AF" w:rsidRPr="00AC489A" w:rsidTr="007F40AF">
        <w:tc>
          <w:tcPr>
            <w:tcW w:w="555" w:type="dxa"/>
          </w:tcPr>
          <w:p w:rsidR="007F40AF" w:rsidRPr="00AC489A" w:rsidRDefault="007F40A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7F40AF" w:rsidRPr="00AC489A" w:rsidRDefault="007F40A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F40AF" w:rsidRPr="007F40AF" w:rsidRDefault="007F40AF" w:rsidP="0069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835" w:type="dxa"/>
          </w:tcPr>
          <w:p w:rsidR="007F40AF" w:rsidRPr="007F40AF" w:rsidRDefault="007F40AF" w:rsidP="0069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Повторение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знаний про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машины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механизмы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</w:tcPr>
          <w:p w:rsidR="007F40AF" w:rsidRPr="007F40AF" w:rsidRDefault="007F40AF" w:rsidP="00693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Проанализировать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244-245.</w:t>
            </w:r>
          </w:p>
          <w:p w:rsidR="007F40AF" w:rsidRPr="007F40AF" w:rsidRDefault="007F40AF" w:rsidP="00693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Решить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задачу 15 </w:t>
            </w:r>
            <w:proofErr w:type="spellStart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243</w:t>
            </w:r>
          </w:p>
        </w:tc>
        <w:tc>
          <w:tcPr>
            <w:tcW w:w="5528" w:type="dxa"/>
          </w:tcPr>
          <w:p w:rsidR="007F40AF" w:rsidRPr="007F40AF" w:rsidRDefault="007F40AF" w:rsidP="00693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4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https://www.youtube.com/watch?v=ftuEgPnlsYQ</w:t>
            </w:r>
          </w:p>
        </w:tc>
      </w:tr>
    </w:tbl>
    <w:p w:rsidR="007F40AF" w:rsidRPr="00AC489A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AC489A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AC489A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AC489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4111"/>
        <w:gridCol w:w="3402"/>
        <w:gridCol w:w="4677"/>
      </w:tblGrid>
      <w:tr w:rsidR="00D52E38" w:rsidRPr="00AC489A" w:rsidTr="00F91420">
        <w:tc>
          <w:tcPr>
            <w:tcW w:w="555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677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1420" w:rsidRPr="00AC489A" w:rsidTr="00F91420">
        <w:trPr>
          <w:trHeight w:val="211"/>
        </w:trPr>
        <w:tc>
          <w:tcPr>
            <w:tcW w:w="555" w:type="dxa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lang w:val="uk-UA"/>
              </w:rPr>
              <w:t>19.05.2020</w:t>
            </w:r>
          </w:p>
        </w:tc>
        <w:tc>
          <w:tcPr>
            <w:tcW w:w="4111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Решение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3402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№1055</w:t>
            </w:r>
          </w:p>
        </w:tc>
        <w:tc>
          <w:tcPr>
            <w:tcW w:w="4677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Мерзляк А.Г., Алгебра 7 клас</w:t>
            </w:r>
          </w:p>
        </w:tc>
      </w:tr>
      <w:tr w:rsidR="00F91420" w:rsidRPr="00AC489A" w:rsidTr="00F91420">
        <w:tc>
          <w:tcPr>
            <w:tcW w:w="555" w:type="dxa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lang w:val="uk-UA"/>
              </w:rPr>
              <w:t>21.05.2020</w:t>
            </w:r>
          </w:p>
        </w:tc>
        <w:tc>
          <w:tcPr>
            <w:tcW w:w="4111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402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П.20-23  №874</w:t>
            </w:r>
          </w:p>
        </w:tc>
        <w:tc>
          <w:tcPr>
            <w:tcW w:w="4677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Мерзляк А.Г., Алгебра 7 клас</w:t>
            </w:r>
          </w:p>
        </w:tc>
      </w:tr>
    </w:tbl>
    <w:p w:rsidR="00E44C9A" w:rsidRPr="00AC489A" w:rsidRDefault="00E44C9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AC489A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AC489A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AC489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AC489A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544"/>
        <w:gridCol w:w="3685"/>
        <w:gridCol w:w="4961"/>
      </w:tblGrid>
      <w:tr w:rsidR="00D52E38" w:rsidRPr="00AC489A" w:rsidTr="00C85A07">
        <w:tc>
          <w:tcPr>
            <w:tcW w:w="555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D52E38" w:rsidRPr="00AC489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1420" w:rsidRPr="00AC489A" w:rsidTr="00F91420">
        <w:tc>
          <w:tcPr>
            <w:tcW w:w="555" w:type="dxa"/>
            <w:vAlign w:val="center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</w:t>
            </w:r>
          </w:p>
        </w:tc>
        <w:tc>
          <w:tcPr>
            <w:tcW w:w="1418" w:type="dxa"/>
            <w:vAlign w:val="center"/>
          </w:tcPr>
          <w:p w:rsidR="00F91420" w:rsidRPr="00AC489A" w:rsidRDefault="00F91420" w:rsidP="00F914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lang w:val="uk-UA"/>
              </w:rPr>
              <w:t>20.05.2020</w:t>
            </w:r>
          </w:p>
        </w:tc>
        <w:tc>
          <w:tcPr>
            <w:tcW w:w="3544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П.1-6  №123</w:t>
            </w:r>
          </w:p>
        </w:tc>
        <w:tc>
          <w:tcPr>
            <w:tcW w:w="4961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Мерзляк А.Г., </w:t>
            </w: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7 клас</w:t>
            </w:r>
          </w:p>
        </w:tc>
      </w:tr>
      <w:tr w:rsidR="00F91420" w:rsidRPr="00AC489A" w:rsidTr="00F91420">
        <w:tc>
          <w:tcPr>
            <w:tcW w:w="555" w:type="dxa"/>
            <w:vAlign w:val="center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vAlign w:val="center"/>
          </w:tcPr>
          <w:p w:rsidR="00F91420" w:rsidRPr="00AC489A" w:rsidRDefault="00F9142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420" w:rsidRPr="00AC489A" w:rsidRDefault="00F91420" w:rsidP="00F9142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lang w:val="uk-UA"/>
              </w:rPr>
              <w:t>22.05.2020</w:t>
            </w:r>
          </w:p>
        </w:tc>
        <w:tc>
          <w:tcPr>
            <w:tcW w:w="3544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П.7-12   №204</w:t>
            </w:r>
          </w:p>
        </w:tc>
        <w:tc>
          <w:tcPr>
            <w:tcW w:w="4961" w:type="dxa"/>
            <w:vAlign w:val="center"/>
          </w:tcPr>
          <w:p w:rsidR="00F91420" w:rsidRPr="00AC489A" w:rsidRDefault="00F91420" w:rsidP="00F91420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Мерзляк А.Г., </w:t>
            </w:r>
            <w:proofErr w:type="spellStart"/>
            <w:r w:rsidRPr="00AC489A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AC489A">
              <w:rPr>
                <w:rFonts w:ascii="Times New Roman" w:eastAsia="Calibri" w:hAnsi="Times New Roman" w:cs="Times New Roman"/>
                <w:lang w:val="uk-UA"/>
              </w:rPr>
              <w:t xml:space="preserve"> 7 клас</w:t>
            </w:r>
          </w:p>
        </w:tc>
      </w:tr>
    </w:tbl>
    <w:p w:rsidR="00DF7C5D" w:rsidRPr="00AC489A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AC489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3119"/>
        <w:gridCol w:w="2551"/>
        <w:gridCol w:w="6237"/>
      </w:tblGrid>
      <w:tr w:rsidR="000555E5" w:rsidRPr="00AC489A" w:rsidTr="002D6FB7">
        <w:tc>
          <w:tcPr>
            <w:tcW w:w="555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237" w:type="dxa"/>
            <w:vAlign w:val="center"/>
          </w:tcPr>
          <w:p w:rsidR="00D52E38" w:rsidRPr="00AC489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2D6FB7" w:rsidRPr="00AC489A" w:rsidTr="002D6FB7">
        <w:tc>
          <w:tcPr>
            <w:tcW w:w="555" w:type="dxa"/>
          </w:tcPr>
          <w:p w:rsidR="002D6FB7" w:rsidRPr="00AC489A" w:rsidRDefault="002D6FB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2D6FB7" w:rsidRPr="00AC489A" w:rsidRDefault="002D6FB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2D6FB7" w:rsidRPr="00AC489A" w:rsidRDefault="002D6FB7" w:rsidP="007F3B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119" w:type="dxa"/>
          </w:tcPr>
          <w:p w:rsidR="002D6FB7" w:rsidRPr="00AC489A" w:rsidRDefault="002D6FB7" w:rsidP="007F3B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«Вода»</w:t>
            </w:r>
          </w:p>
        </w:tc>
        <w:tc>
          <w:tcPr>
            <w:tcW w:w="2551" w:type="dxa"/>
          </w:tcPr>
          <w:p w:rsidR="002D6FB7" w:rsidRPr="00AC489A" w:rsidRDefault="002D6FB7" w:rsidP="007F3B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Повтор. § 23,24</w:t>
            </w:r>
          </w:p>
        </w:tc>
        <w:tc>
          <w:tcPr>
            <w:tcW w:w="6237" w:type="dxa"/>
          </w:tcPr>
          <w:p w:rsidR="002D6FB7" w:rsidRPr="00AC489A" w:rsidRDefault="002D6FB7" w:rsidP="002D6F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І-ресурс підручник стр.4</w:t>
            </w:r>
          </w:p>
        </w:tc>
      </w:tr>
    </w:tbl>
    <w:p w:rsidR="0089743D" w:rsidRPr="00AC489A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AC489A" w:rsidRDefault="007F40AF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AC489A" w:rsidRDefault="001640F5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C489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1640F5" w:rsidRPr="00AC489A" w:rsidRDefault="001640F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961"/>
        <w:gridCol w:w="2977"/>
        <w:gridCol w:w="2551"/>
      </w:tblGrid>
      <w:tr w:rsidR="001640F5" w:rsidRPr="00AC489A" w:rsidTr="00274C6E">
        <w:tc>
          <w:tcPr>
            <w:tcW w:w="534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4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AC489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C1427" w:rsidRPr="00AC489A" w:rsidTr="00274C6E">
        <w:tc>
          <w:tcPr>
            <w:tcW w:w="534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961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2977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Стр. 147-148, упр.267</w:t>
            </w:r>
          </w:p>
        </w:tc>
        <w:tc>
          <w:tcPr>
            <w:tcW w:w="2551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427" w:rsidRPr="00AC489A" w:rsidTr="00274C6E">
        <w:tc>
          <w:tcPr>
            <w:tcW w:w="534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961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Междометие. Его значение и роль</w:t>
            </w:r>
          </w:p>
        </w:tc>
        <w:tc>
          <w:tcPr>
            <w:tcW w:w="2977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Стр. 149-153, упр.272</w:t>
            </w:r>
          </w:p>
        </w:tc>
        <w:tc>
          <w:tcPr>
            <w:tcW w:w="2551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427" w:rsidRPr="00AC489A" w:rsidTr="00274C6E">
        <w:tc>
          <w:tcPr>
            <w:tcW w:w="534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961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Служебные части речи</w:t>
            </w:r>
          </w:p>
        </w:tc>
        <w:tc>
          <w:tcPr>
            <w:tcW w:w="2977" w:type="dxa"/>
          </w:tcPr>
          <w:p w:rsidR="00BC1427" w:rsidRPr="00AC489A" w:rsidRDefault="00BC1427" w:rsidP="00231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Упр. 321</w:t>
            </w:r>
          </w:p>
        </w:tc>
        <w:tc>
          <w:tcPr>
            <w:tcW w:w="2551" w:type="dxa"/>
          </w:tcPr>
          <w:p w:rsidR="00BC1427" w:rsidRPr="00AC489A" w:rsidRDefault="00BC1427" w:rsidP="00BA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427" w:rsidRPr="00AC489A" w:rsidTr="00274C6E">
        <w:tc>
          <w:tcPr>
            <w:tcW w:w="534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961" w:type="dxa"/>
          </w:tcPr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 Беляев « Голова профессора </w:t>
            </w:r>
          </w:p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Доуэля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», « Остров погибших кораблей»</w:t>
            </w:r>
          </w:p>
        </w:tc>
        <w:tc>
          <w:tcPr>
            <w:tcW w:w="2977" w:type="dxa"/>
          </w:tcPr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Фільм</w:t>
            </w:r>
            <w:proofErr w:type="spell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вибі</w:t>
            </w:r>
            <w:proofErr w:type="gram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27" w:rsidRPr="00BC1427" w:rsidTr="00274C6E">
        <w:tc>
          <w:tcPr>
            <w:tcW w:w="534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27" w:rsidRPr="00AC489A" w:rsidRDefault="00BC142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961" w:type="dxa"/>
          </w:tcPr>
          <w:p w:rsidR="00BC1427" w:rsidRPr="00AC489A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BC1427" w:rsidRPr="00BC1427" w:rsidRDefault="00BC1427" w:rsidP="00CA59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C489A">
              <w:rPr>
                <w:rFonts w:ascii="Times New Roman" w:eastAsia="Calibri" w:hAnsi="Times New Roman" w:cs="Times New Roman"/>
                <w:sz w:val="24"/>
                <w:szCs w:val="24"/>
              </w:rPr>
              <w:t>234-235 задание 1-7</w:t>
            </w:r>
          </w:p>
        </w:tc>
        <w:tc>
          <w:tcPr>
            <w:tcW w:w="2551" w:type="dxa"/>
          </w:tcPr>
          <w:p w:rsidR="00BC1427" w:rsidRPr="00BC1427" w:rsidRDefault="00BC1427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54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6054" w:rsidRPr="001640F5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6054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095A1F"/>
    <w:rsid w:val="000C5C84"/>
    <w:rsid w:val="000E169B"/>
    <w:rsid w:val="000F795E"/>
    <w:rsid w:val="00113AE6"/>
    <w:rsid w:val="001640F5"/>
    <w:rsid w:val="00191B83"/>
    <w:rsid w:val="0019394E"/>
    <w:rsid w:val="001B4BA6"/>
    <w:rsid w:val="001C5071"/>
    <w:rsid w:val="00266370"/>
    <w:rsid w:val="00274C6E"/>
    <w:rsid w:val="002875DE"/>
    <w:rsid w:val="002D6FB7"/>
    <w:rsid w:val="00362ADA"/>
    <w:rsid w:val="003655FA"/>
    <w:rsid w:val="00365D00"/>
    <w:rsid w:val="0038285E"/>
    <w:rsid w:val="003A1BF2"/>
    <w:rsid w:val="003A7226"/>
    <w:rsid w:val="003E7E5E"/>
    <w:rsid w:val="00432BD6"/>
    <w:rsid w:val="004F0587"/>
    <w:rsid w:val="00516377"/>
    <w:rsid w:val="00612EA7"/>
    <w:rsid w:val="00623F35"/>
    <w:rsid w:val="00636F43"/>
    <w:rsid w:val="006442FD"/>
    <w:rsid w:val="006461C0"/>
    <w:rsid w:val="00651DDC"/>
    <w:rsid w:val="006975D2"/>
    <w:rsid w:val="006A24B8"/>
    <w:rsid w:val="006F0888"/>
    <w:rsid w:val="00732C44"/>
    <w:rsid w:val="00762C85"/>
    <w:rsid w:val="0078161C"/>
    <w:rsid w:val="007D236E"/>
    <w:rsid w:val="007F40AF"/>
    <w:rsid w:val="00805640"/>
    <w:rsid w:val="008445CF"/>
    <w:rsid w:val="00850308"/>
    <w:rsid w:val="0085347B"/>
    <w:rsid w:val="00881768"/>
    <w:rsid w:val="0089743D"/>
    <w:rsid w:val="00916616"/>
    <w:rsid w:val="00942378"/>
    <w:rsid w:val="009958F3"/>
    <w:rsid w:val="009A6B84"/>
    <w:rsid w:val="009D1705"/>
    <w:rsid w:val="00A056A6"/>
    <w:rsid w:val="00A066DE"/>
    <w:rsid w:val="00A55A9A"/>
    <w:rsid w:val="00AC489A"/>
    <w:rsid w:val="00AE0A83"/>
    <w:rsid w:val="00B52678"/>
    <w:rsid w:val="00B66054"/>
    <w:rsid w:val="00B73D43"/>
    <w:rsid w:val="00B93504"/>
    <w:rsid w:val="00BB5834"/>
    <w:rsid w:val="00BC02D1"/>
    <w:rsid w:val="00BC1427"/>
    <w:rsid w:val="00C27CB5"/>
    <w:rsid w:val="00C85A07"/>
    <w:rsid w:val="00CB11F2"/>
    <w:rsid w:val="00CF261D"/>
    <w:rsid w:val="00D52E38"/>
    <w:rsid w:val="00D61B24"/>
    <w:rsid w:val="00D66B5A"/>
    <w:rsid w:val="00D67D20"/>
    <w:rsid w:val="00D75C2A"/>
    <w:rsid w:val="00DE24A9"/>
    <w:rsid w:val="00DF7C5D"/>
    <w:rsid w:val="00E13382"/>
    <w:rsid w:val="00E14060"/>
    <w:rsid w:val="00E21078"/>
    <w:rsid w:val="00E268F2"/>
    <w:rsid w:val="00E44C9A"/>
    <w:rsid w:val="00E5376E"/>
    <w:rsid w:val="00E722C2"/>
    <w:rsid w:val="00E877E9"/>
    <w:rsid w:val="00EF6F07"/>
    <w:rsid w:val="00F01EE4"/>
    <w:rsid w:val="00F31258"/>
    <w:rsid w:val="00F33B0F"/>
    <w:rsid w:val="00F37E83"/>
    <w:rsid w:val="00F45EFA"/>
    <w:rsid w:val="00F82B47"/>
    <w:rsid w:val="00F870C9"/>
    <w:rsid w:val="00F91420"/>
    <w:rsid w:val="00FA40D9"/>
    <w:rsid w:val="00FC4F17"/>
    <w:rsid w:val="00FD566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0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3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D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0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3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D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YhWzvERc8" TargetMode="External"/><Relationship Id="rId13" Type="http://schemas.openxmlformats.org/officeDocument/2006/relationships/hyperlink" Target="https://drive.google.com/drive/folders/16BA7ZvFczlZhWYTZnsS109xrM0NElNYB?usp=sharing" TargetMode="External"/><Relationship Id="rId18" Type="http://schemas.openxmlformats.org/officeDocument/2006/relationships/hyperlink" Target="https://drive.google.com/drive/folders/1uJdhxSA_Bk3o7J6MQW9TrpW-2BgCckYe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FUoH21hWaQ" TargetMode="External"/><Relationship Id="rId12" Type="http://schemas.openxmlformats.org/officeDocument/2006/relationships/hyperlink" Target="https://www.youtube.com/watch?v=yQzYR-KnbGk" TargetMode="External"/><Relationship Id="rId17" Type="http://schemas.openxmlformats.org/officeDocument/2006/relationships/hyperlink" Target="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reload=9&amp;v=3zfFn0PjX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1_3j97bCM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rdtzDpgzjQ8brkbUm_Bu2KIBvMMQOQ1D?usp=sharing" TargetMode="External"/><Relationship Id="rId10" Type="http://schemas.openxmlformats.org/officeDocument/2006/relationships/hyperlink" Target="https://www.youtube.com/watch?v=qxjxW-r84q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krlib.com.ua/books/printit.php?tid=2893" TargetMode="External"/><Relationship Id="rId14" Type="http://schemas.openxmlformats.org/officeDocument/2006/relationships/hyperlink" Target="https://pick.net.ua/ru/7-class/1183-ge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1600-811C-49DF-95AF-0F46795A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2020-03-30T11:50:00Z</dcterms:created>
  <dcterms:modified xsi:type="dcterms:W3CDTF">2020-05-15T12:07:00Z</dcterms:modified>
</cp:coreProperties>
</file>